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5A50" w14:textId="77777777" w:rsidR="008F23E6" w:rsidRPr="000D5FE3" w:rsidRDefault="008F23E6" w:rsidP="008F23E6">
      <w:pPr>
        <w:jc w:val="both"/>
        <w:rPr>
          <w:rFonts w:ascii="Arial" w:hAnsi="Arial" w:cs="Arial"/>
          <w:b/>
          <w:lang w:val="id-ID"/>
        </w:rPr>
      </w:pPr>
      <w:r w:rsidRPr="000D5FE3">
        <w:rPr>
          <w:rFonts w:ascii="Arial" w:hAnsi="Arial" w:cs="Arial"/>
          <w:b/>
          <w:lang w:val="fi-FI"/>
        </w:rPr>
        <w:t xml:space="preserve">RENCANA </w:t>
      </w:r>
      <w:r w:rsidRPr="000D5FE3">
        <w:rPr>
          <w:rFonts w:ascii="Arial" w:hAnsi="Arial" w:cs="Arial"/>
          <w:b/>
          <w:lang w:val="id-ID"/>
        </w:rPr>
        <w:t>PELAKSANAAN PEMBELAJARAN</w:t>
      </w:r>
    </w:p>
    <w:p w14:paraId="44F55833" w14:textId="77777777" w:rsidR="008F23E6" w:rsidRPr="000D5FE3" w:rsidRDefault="008F23E6" w:rsidP="008F23E6">
      <w:pPr>
        <w:jc w:val="both"/>
        <w:rPr>
          <w:rFonts w:ascii="Arial" w:hAnsi="Arial" w:cs="Arial"/>
          <w:b/>
          <w:lang w:val="fi-FI"/>
        </w:rPr>
      </w:pPr>
      <w:r w:rsidRPr="000D5FE3">
        <w:rPr>
          <w:rFonts w:ascii="Arial" w:hAnsi="Arial" w:cs="Arial"/>
          <w:b/>
          <w:lang w:val="fi-FI"/>
        </w:rPr>
        <w:t xml:space="preserve">(RPP) </w:t>
      </w:r>
    </w:p>
    <w:p w14:paraId="13456BA8" w14:textId="77777777" w:rsidR="008F23E6" w:rsidRPr="00A475C2" w:rsidRDefault="008F23E6" w:rsidP="008F23E6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693FB850" w14:textId="77777777" w:rsidR="008F23E6" w:rsidRPr="00A475C2" w:rsidRDefault="008F23E6" w:rsidP="008F23E6">
      <w:pPr>
        <w:tabs>
          <w:tab w:val="left" w:pos="4860"/>
        </w:tabs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A475C2">
        <w:rPr>
          <w:rFonts w:ascii="Arial" w:hAnsi="Arial" w:cs="Arial"/>
          <w:color w:val="000000"/>
          <w:sz w:val="22"/>
          <w:szCs w:val="22"/>
          <w:lang w:val="fi-FI"/>
        </w:rPr>
        <w:tab/>
      </w:r>
    </w:p>
    <w:p w14:paraId="1522F3A0" w14:textId="77777777" w:rsidR="00914512" w:rsidRDefault="008F23E6" w:rsidP="008F23E6">
      <w:pPr>
        <w:tabs>
          <w:tab w:val="left" w:pos="0"/>
          <w:tab w:val="left" w:pos="2880"/>
          <w:tab w:val="left" w:pos="3060"/>
          <w:tab w:val="left" w:pos="326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FE3">
        <w:rPr>
          <w:rFonts w:ascii="Arial" w:hAnsi="Arial" w:cs="Arial"/>
          <w:color w:val="000000"/>
          <w:sz w:val="22"/>
          <w:szCs w:val="22"/>
          <w:lang w:val="fi-FI"/>
        </w:rPr>
        <w:t>Kode / Nama Mata Kuliah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:  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="00914512">
        <w:rPr>
          <w:rFonts w:ascii="Arial" w:hAnsi="Arial" w:cs="Arial"/>
          <w:color w:val="000000"/>
          <w:sz w:val="22"/>
          <w:szCs w:val="22"/>
        </w:rPr>
        <w:t>PAK 5125/</w:t>
      </w:r>
    </w:p>
    <w:p w14:paraId="4C8EBC50" w14:textId="11CA7D0E" w:rsidR="008F23E6" w:rsidRPr="000D5FE3" w:rsidRDefault="00914512" w:rsidP="008F23E6">
      <w:pPr>
        <w:tabs>
          <w:tab w:val="left" w:pos="0"/>
          <w:tab w:val="left" w:pos="2880"/>
          <w:tab w:val="left" w:pos="3060"/>
          <w:tab w:val="left" w:pos="326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PENGANTAR ASUHAN KEBIDANAN</w:t>
      </w:r>
      <w:r w:rsidR="008F23E6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="008F23E6"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Revisi ke </w:t>
      </w:r>
      <w:r w:rsidR="008F23E6" w:rsidRPr="000D5FE3">
        <w:rPr>
          <w:rFonts w:ascii="Arial" w:hAnsi="Arial" w:cs="Arial"/>
          <w:color w:val="000000"/>
          <w:sz w:val="22"/>
          <w:szCs w:val="22"/>
          <w:lang w:val="fi-FI"/>
        </w:rPr>
        <w:tab/>
      </w:r>
      <w:proofErr w:type="gramStart"/>
      <w:r w:rsidR="008F23E6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="008F23E6" w:rsidRPr="000D5FE3">
        <w:rPr>
          <w:rFonts w:ascii="Arial" w:hAnsi="Arial" w:cs="Arial"/>
          <w:color w:val="000000"/>
          <w:sz w:val="22"/>
          <w:szCs w:val="22"/>
          <w:lang w:val="fi-FI"/>
        </w:rPr>
        <w:t>:-</w:t>
      </w:r>
      <w:proofErr w:type="gramEnd"/>
      <w:r w:rsidR="008F23E6"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</w:p>
    <w:p w14:paraId="1ADB2E71" w14:textId="202C315E" w:rsidR="008F23E6" w:rsidRPr="000D5FE3" w:rsidRDefault="008F23E6" w:rsidP="008F23E6">
      <w:pPr>
        <w:tabs>
          <w:tab w:val="left" w:pos="0"/>
          <w:tab w:val="left" w:pos="2880"/>
          <w:tab w:val="left" w:pos="3060"/>
          <w:tab w:val="left" w:pos="326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0D5FE3">
        <w:rPr>
          <w:rFonts w:ascii="Arial" w:hAnsi="Arial" w:cs="Arial"/>
          <w:color w:val="000000"/>
          <w:sz w:val="22"/>
          <w:szCs w:val="22"/>
          <w:lang w:val="fi-FI"/>
        </w:rPr>
        <w:t>Satuan Kredit Semester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   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 SKS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="00914512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Tgl revisi  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>:-</w:t>
      </w:r>
    </w:p>
    <w:p w14:paraId="659175AC" w14:textId="5A6EAE3A" w:rsidR="008F23E6" w:rsidRPr="000D5FE3" w:rsidRDefault="008F23E6" w:rsidP="008F23E6">
      <w:pPr>
        <w:tabs>
          <w:tab w:val="left" w:pos="0"/>
          <w:tab w:val="left" w:pos="2880"/>
          <w:tab w:val="left" w:pos="3060"/>
          <w:tab w:val="left" w:pos="326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0D5FE3">
        <w:rPr>
          <w:rFonts w:ascii="Arial" w:hAnsi="Arial" w:cs="Arial"/>
          <w:color w:val="000000"/>
          <w:sz w:val="22"/>
          <w:szCs w:val="22"/>
          <w:lang w:val="fi-FI"/>
        </w:rPr>
        <w:t>Jml Jam kuliah dalam seming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gu  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:   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>0 menit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914512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Tgl mulai berlaku  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  <w:t>:</w:t>
      </w:r>
      <w:r>
        <w:rPr>
          <w:rFonts w:ascii="Arial" w:hAnsi="Arial" w:cs="Arial"/>
          <w:color w:val="000000"/>
          <w:sz w:val="22"/>
          <w:szCs w:val="22"/>
          <w:lang w:val="fi-FI"/>
        </w:rPr>
        <w:t>-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</w:p>
    <w:p w14:paraId="185C3269" w14:textId="21E05596" w:rsidR="008F23E6" w:rsidRPr="00271F60" w:rsidRDefault="008F23E6" w:rsidP="00914512">
      <w:pPr>
        <w:tabs>
          <w:tab w:val="left" w:pos="0"/>
          <w:tab w:val="left" w:pos="2880"/>
          <w:tab w:val="left" w:pos="3060"/>
          <w:tab w:val="left" w:pos="3261"/>
        </w:tabs>
        <w:spacing w:line="360" w:lineRule="auto"/>
        <w:ind w:left="7938" w:hanging="7938"/>
        <w:jc w:val="both"/>
        <w:rPr>
          <w:rFonts w:ascii="Arial" w:hAnsi="Arial" w:cs="Arial"/>
          <w:color w:val="000000"/>
          <w:sz w:val="22"/>
          <w:szCs w:val="22"/>
        </w:rPr>
      </w:pPr>
      <w:r w:rsidRPr="000D5FE3">
        <w:rPr>
          <w:rFonts w:ascii="Arial" w:hAnsi="Arial" w:cs="Arial"/>
          <w:color w:val="000000"/>
          <w:sz w:val="22"/>
          <w:szCs w:val="22"/>
          <w:lang w:val="fi-FI"/>
        </w:rPr>
        <w:t>Jml Jam kegiatan laboratorium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 xml:space="preserve">    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:   </w:t>
      </w:r>
      <w:r w:rsidR="00914512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 xml:space="preserve">Penyusun 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Ulva Hari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S.Tr.Keb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M.Kes</w:t>
      </w:r>
      <w:proofErr w:type="spellEnd"/>
    </w:p>
    <w:p w14:paraId="7C7F2DEA" w14:textId="55CB1340" w:rsidR="00B26ADE" w:rsidRPr="00914512" w:rsidRDefault="008F23E6" w:rsidP="008F23E6">
      <w:pPr>
        <w:ind w:left="3261" w:hanging="3240"/>
        <w:jc w:val="both"/>
        <w:rPr>
          <w:rFonts w:ascii="Arial" w:hAnsi="Arial" w:cs="Arial"/>
        </w:rPr>
      </w:pPr>
      <w:r w:rsidRPr="000D5FE3">
        <w:rPr>
          <w:rFonts w:ascii="Arial" w:hAnsi="Arial" w:cs="Arial"/>
          <w:color w:val="000000"/>
          <w:sz w:val="22"/>
          <w:szCs w:val="22"/>
          <w:lang w:val="sv-SE"/>
        </w:rPr>
        <w:t>Deskripsi Mata kulia</w:t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>h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0D5FE3">
        <w:rPr>
          <w:rFonts w:ascii="Arial" w:hAnsi="Arial" w:cs="Arial"/>
          <w:color w:val="000000"/>
          <w:sz w:val="22"/>
          <w:szCs w:val="22"/>
          <w:lang w:val="id-ID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14512">
        <w:rPr>
          <w:rFonts w:ascii="Arial" w:hAnsi="Arial" w:cs="Arial"/>
        </w:rPr>
        <w:t>Mata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kuliah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ini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adalah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mata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kuliah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pengantar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yang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setelah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menyelesaikan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mata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kuliah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ini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mahasiswa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akan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mampu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mengindentifikasikan</w:t>
      </w:r>
      <w:proofErr w:type="spellEnd"/>
      <w:r w:rsidRPr="00914512">
        <w:rPr>
          <w:rFonts w:ascii="Arial" w:hAnsi="Arial" w:cs="Arial"/>
        </w:rPr>
        <w:t xml:space="preserve"> dan </w:t>
      </w:r>
      <w:proofErr w:type="spellStart"/>
      <w:r w:rsidRPr="00914512">
        <w:rPr>
          <w:rFonts w:ascii="Arial" w:hAnsi="Arial" w:cs="Arial"/>
        </w:rPr>
        <w:t>menjelaskan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adaptasi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fisiologi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dan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psikologi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yang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berkaitan</w:t>
      </w:r>
      <w:proofErr w:type="spellEnd"/>
      <w:r w:rsidRPr="00914512">
        <w:rPr>
          <w:rFonts w:ascii="Arial" w:hAnsi="Arial" w:cs="Arial"/>
          <w:spacing w:val="61"/>
        </w:rPr>
        <w:t xml:space="preserve"> </w:t>
      </w:r>
      <w:proofErr w:type="spellStart"/>
      <w:r w:rsidRPr="00914512">
        <w:rPr>
          <w:rFonts w:ascii="Arial" w:hAnsi="Arial" w:cs="Arial"/>
        </w:rPr>
        <w:t>dengan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kehamilan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pasca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</w:rPr>
        <w:t xml:space="preserve"> dan </w:t>
      </w:r>
      <w:proofErr w:type="spellStart"/>
      <w:r w:rsidRPr="00914512">
        <w:rPr>
          <w:rFonts w:ascii="Arial" w:hAnsi="Arial" w:cs="Arial"/>
        </w:rPr>
        <w:t>menyusui</w:t>
      </w:r>
      <w:proofErr w:type="spellEnd"/>
      <w:r w:rsidRPr="00914512">
        <w:rPr>
          <w:rFonts w:ascii="Arial" w:hAnsi="Arial" w:cs="Arial"/>
        </w:rPr>
        <w:t>,</w:t>
      </w:r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 xml:space="preserve">dan </w:t>
      </w:r>
      <w:proofErr w:type="spellStart"/>
      <w:r w:rsidRPr="00914512">
        <w:rPr>
          <w:rFonts w:ascii="Arial" w:hAnsi="Arial" w:cs="Arial"/>
        </w:rPr>
        <w:t>bayi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baru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lahir</w:t>
      </w:r>
      <w:proofErr w:type="spellEnd"/>
      <w:r w:rsidRPr="00914512">
        <w:rPr>
          <w:rFonts w:ascii="Arial" w:hAnsi="Arial" w:cs="Arial"/>
        </w:rPr>
        <w:t xml:space="preserve">. </w:t>
      </w:r>
      <w:proofErr w:type="spellStart"/>
      <w:r w:rsidRPr="00914512">
        <w:rPr>
          <w:rFonts w:ascii="Arial" w:hAnsi="Arial" w:cs="Arial"/>
        </w:rPr>
        <w:t>Bahan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kajian</w:t>
      </w:r>
      <w:proofErr w:type="spellEnd"/>
      <w:r w:rsidRPr="00914512">
        <w:rPr>
          <w:rFonts w:ascii="Arial" w:hAnsi="Arial" w:cs="Arial"/>
        </w:rPr>
        <w:t xml:space="preserve"> pada masa </w:t>
      </w:r>
      <w:proofErr w:type="spellStart"/>
      <w:r w:rsidRPr="00914512">
        <w:rPr>
          <w:rFonts w:ascii="Arial" w:hAnsi="Arial" w:cs="Arial"/>
        </w:rPr>
        <w:t>kuliah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ini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adalah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tentang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konsep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umum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kehamilan</w:t>
      </w:r>
      <w:proofErr w:type="spellEnd"/>
      <w:r w:rsidRPr="00914512">
        <w:rPr>
          <w:rFonts w:ascii="Arial" w:hAnsi="Arial" w:cs="Arial"/>
        </w:rPr>
        <w:t>,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</w:rPr>
        <w:t>,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pasca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dan</w:t>
      </w:r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BBL,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perubahan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dan</w:t>
      </w:r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adaptasi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proofErr w:type="spellStart"/>
      <w:r w:rsidRPr="00914512">
        <w:rPr>
          <w:rFonts w:ascii="Arial" w:hAnsi="Arial" w:cs="Arial"/>
        </w:rPr>
        <w:t>fisiologi</w:t>
      </w:r>
      <w:proofErr w:type="spellEnd"/>
      <w:r w:rsidRPr="00914512">
        <w:rPr>
          <w:rFonts w:ascii="Arial" w:hAnsi="Arial" w:cs="Arial"/>
        </w:rPr>
        <w:t xml:space="preserve"> pada </w:t>
      </w:r>
      <w:proofErr w:type="spellStart"/>
      <w:r w:rsidRPr="00914512">
        <w:rPr>
          <w:rFonts w:ascii="Arial" w:hAnsi="Arial" w:cs="Arial"/>
        </w:rPr>
        <w:t>kehamilan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pasca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 xml:space="preserve">dan </w:t>
      </w:r>
      <w:proofErr w:type="spellStart"/>
      <w:r w:rsidRPr="00914512">
        <w:rPr>
          <w:rFonts w:ascii="Arial" w:hAnsi="Arial" w:cs="Arial"/>
        </w:rPr>
        <w:t>bayi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baru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lahir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serta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tentang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perubahan</w:t>
      </w:r>
      <w:proofErr w:type="spellEnd"/>
      <w:r w:rsidRPr="00914512">
        <w:rPr>
          <w:rFonts w:ascii="Arial" w:hAnsi="Arial" w:cs="Arial"/>
        </w:rPr>
        <w:t xml:space="preserve"> dan </w:t>
      </w:r>
      <w:proofErr w:type="spellStart"/>
      <w:r w:rsidRPr="00914512">
        <w:rPr>
          <w:rFonts w:ascii="Arial" w:hAnsi="Arial" w:cs="Arial"/>
        </w:rPr>
        <w:t>adaptasi</w:t>
      </w:r>
      <w:proofErr w:type="spellEnd"/>
      <w:r w:rsidRPr="00914512">
        <w:rPr>
          <w:rFonts w:ascii="Arial" w:hAnsi="Arial" w:cs="Arial"/>
          <w:spacing w:val="-57"/>
        </w:rPr>
        <w:t xml:space="preserve"> </w:t>
      </w:r>
      <w:proofErr w:type="spellStart"/>
      <w:r w:rsidRPr="00914512">
        <w:rPr>
          <w:rFonts w:ascii="Arial" w:hAnsi="Arial" w:cs="Arial"/>
        </w:rPr>
        <w:t>psikologi</w:t>
      </w:r>
      <w:proofErr w:type="spellEnd"/>
      <w:r w:rsidRPr="00914512">
        <w:rPr>
          <w:rFonts w:ascii="Arial" w:hAnsi="Arial" w:cs="Arial"/>
        </w:rPr>
        <w:t xml:space="preserve"> pada </w:t>
      </w:r>
      <w:proofErr w:type="spellStart"/>
      <w:r w:rsidRPr="00914512">
        <w:rPr>
          <w:rFonts w:ascii="Arial" w:hAnsi="Arial" w:cs="Arial"/>
        </w:rPr>
        <w:t>kehamilan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</w:rPr>
        <w:t xml:space="preserve">, </w:t>
      </w:r>
      <w:proofErr w:type="spellStart"/>
      <w:r w:rsidRPr="00914512">
        <w:rPr>
          <w:rFonts w:ascii="Arial" w:hAnsi="Arial" w:cs="Arial"/>
        </w:rPr>
        <w:t>pasca</w:t>
      </w:r>
      <w:proofErr w:type="spellEnd"/>
      <w:r w:rsidRPr="00914512">
        <w:rPr>
          <w:rFonts w:ascii="Arial" w:hAnsi="Arial" w:cs="Arial"/>
        </w:rPr>
        <w:t xml:space="preserve"> </w:t>
      </w:r>
      <w:proofErr w:type="spellStart"/>
      <w:r w:rsidRPr="00914512">
        <w:rPr>
          <w:rFonts w:ascii="Arial" w:hAnsi="Arial" w:cs="Arial"/>
        </w:rPr>
        <w:t>persalinan</w:t>
      </w:r>
      <w:proofErr w:type="spellEnd"/>
      <w:r w:rsidRPr="00914512">
        <w:rPr>
          <w:rFonts w:ascii="Arial" w:hAnsi="Arial" w:cs="Arial"/>
          <w:spacing w:val="1"/>
        </w:rPr>
        <w:t xml:space="preserve"> </w:t>
      </w:r>
      <w:r w:rsidRPr="00914512">
        <w:rPr>
          <w:rFonts w:ascii="Arial" w:hAnsi="Arial" w:cs="Arial"/>
        </w:rPr>
        <w:t>dan</w:t>
      </w:r>
      <w:r w:rsidRPr="00914512">
        <w:rPr>
          <w:rFonts w:ascii="Arial" w:hAnsi="Arial" w:cs="Arial"/>
          <w:spacing w:val="39"/>
        </w:rPr>
        <w:t xml:space="preserve"> </w:t>
      </w:r>
      <w:proofErr w:type="spellStart"/>
      <w:r w:rsidRPr="00914512">
        <w:rPr>
          <w:rFonts w:ascii="Arial" w:hAnsi="Arial" w:cs="Arial"/>
        </w:rPr>
        <w:t>bayi</w:t>
      </w:r>
      <w:proofErr w:type="spellEnd"/>
      <w:r w:rsidRPr="00914512">
        <w:rPr>
          <w:rFonts w:ascii="Arial" w:hAnsi="Arial" w:cs="Arial"/>
          <w:spacing w:val="41"/>
        </w:rPr>
        <w:t xml:space="preserve"> </w:t>
      </w:r>
      <w:proofErr w:type="spellStart"/>
      <w:r w:rsidRPr="00914512">
        <w:rPr>
          <w:rFonts w:ascii="Arial" w:hAnsi="Arial" w:cs="Arial"/>
        </w:rPr>
        <w:t>baru</w:t>
      </w:r>
      <w:proofErr w:type="spellEnd"/>
      <w:r w:rsidRPr="00914512">
        <w:rPr>
          <w:rFonts w:ascii="Arial" w:hAnsi="Arial" w:cs="Arial"/>
          <w:spacing w:val="38"/>
        </w:rPr>
        <w:t xml:space="preserve"> </w:t>
      </w:r>
      <w:proofErr w:type="spellStart"/>
      <w:r w:rsidRPr="00914512">
        <w:rPr>
          <w:rFonts w:ascii="Arial" w:hAnsi="Arial" w:cs="Arial"/>
        </w:rPr>
        <w:t>lahir</w:t>
      </w:r>
      <w:proofErr w:type="spellEnd"/>
      <w:r w:rsidRPr="00914512">
        <w:rPr>
          <w:rFonts w:ascii="Arial" w:hAnsi="Arial" w:cs="Arial"/>
        </w:rPr>
        <w:t>.</w:t>
      </w:r>
      <w:r w:rsidRPr="00914512">
        <w:rPr>
          <w:rFonts w:ascii="Arial" w:hAnsi="Arial" w:cs="Arial"/>
          <w:spacing w:val="42"/>
        </w:rPr>
        <w:t xml:space="preserve"> </w:t>
      </w:r>
    </w:p>
    <w:p w14:paraId="3AB9142E" w14:textId="6947EAA5" w:rsidR="008F23E6" w:rsidRDefault="008F23E6" w:rsidP="008F23E6">
      <w:pPr>
        <w:ind w:left="3261" w:hanging="3240"/>
        <w:jc w:val="both"/>
        <w:rPr>
          <w:rFonts w:asciiTheme="minorHAnsi" w:hAnsiTheme="minorHAnsi" w:cstheme="minorHAnsi"/>
        </w:rPr>
      </w:pPr>
    </w:p>
    <w:p w14:paraId="0701B627" w14:textId="67B5B375" w:rsidR="008F23E6" w:rsidRDefault="008F23E6" w:rsidP="008F23E6">
      <w:pPr>
        <w:ind w:left="3261" w:hanging="324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2127"/>
        <w:gridCol w:w="1984"/>
        <w:gridCol w:w="1559"/>
        <w:gridCol w:w="3118"/>
        <w:gridCol w:w="992"/>
      </w:tblGrid>
      <w:tr w:rsidR="008F23E6" w:rsidRPr="00914512" w14:paraId="573B034D" w14:textId="77777777" w:rsidTr="009D0F6B">
        <w:trPr>
          <w:tblHeader/>
        </w:trPr>
        <w:tc>
          <w:tcPr>
            <w:tcW w:w="817" w:type="dxa"/>
            <w:shd w:val="clear" w:color="auto" w:fill="C0C0C0"/>
            <w:vAlign w:val="center"/>
          </w:tcPr>
          <w:p w14:paraId="32320A93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>Perte</w:t>
            </w: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-</w:t>
            </w:r>
          </w:p>
          <w:p w14:paraId="44CC7860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muan </w:t>
            </w:r>
          </w:p>
          <w:p w14:paraId="7332E5F2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>ke :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02AC6469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Capaiaan </w:t>
            </w: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Kompetensi 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A94CE69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>Indikator</w:t>
            </w:r>
          </w:p>
        </w:tc>
        <w:tc>
          <w:tcPr>
            <w:tcW w:w="2127" w:type="dxa"/>
            <w:shd w:val="clear" w:color="auto" w:fill="C0C0C0"/>
          </w:tcPr>
          <w:p w14:paraId="29BF69D1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Tujuan </w:t>
            </w:r>
          </w:p>
          <w:p w14:paraId="2F4B2EF9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255DB33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>Materi</w:t>
            </w:r>
          </w:p>
          <w:p w14:paraId="62C71E13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Pembela-</w:t>
            </w:r>
          </w:p>
          <w:p w14:paraId="0BD9A422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1559" w:type="dxa"/>
            <w:shd w:val="clear" w:color="auto" w:fill="C0C0C0"/>
          </w:tcPr>
          <w:p w14:paraId="377A6F0A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Metode</w:t>
            </w:r>
          </w:p>
          <w:p w14:paraId="6F029F6F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Pembela-</w:t>
            </w:r>
          </w:p>
          <w:p w14:paraId="52AB4621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0FAE53E8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fi-FI"/>
              </w:rPr>
              <w:t>Aktifitas Pembelajaran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DD59EAF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Media/</w:t>
            </w:r>
          </w:p>
          <w:p w14:paraId="77356A46" w14:textId="77777777" w:rsidR="008F23E6" w:rsidRPr="00914512" w:rsidRDefault="008F23E6" w:rsidP="009D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lang w:val="id-ID"/>
              </w:rPr>
              <w:t>Sumber Belajar</w:t>
            </w:r>
          </w:p>
        </w:tc>
      </w:tr>
      <w:tr w:rsidR="008F23E6" w:rsidRPr="00914512" w14:paraId="22364F50" w14:textId="77777777" w:rsidTr="009D0F6B">
        <w:trPr>
          <w:trHeight w:val="1236"/>
        </w:trPr>
        <w:tc>
          <w:tcPr>
            <w:tcW w:w="817" w:type="dxa"/>
          </w:tcPr>
          <w:p w14:paraId="0DFA9531" w14:textId="683D7A0E" w:rsidR="008F23E6" w:rsidRPr="00914512" w:rsidRDefault="008F23E6" w:rsidP="009D0F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Pr="00914512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985" w:type="dxa"/>
          </w:tcPr>
          <w:p w14:paraId="613A21B6" w14:textId="3813E2A7" w:rsidR="008F23E6" w:rsidRPr="00914512" w:rsidRDefault="008F23E6" w:rsidP="009D0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2268" w:type="dxa"/>
          </w:tcPr>
          <w:p w14:paraId="0E2C23B4" w14:textId="12567515" w:rsidR="008F23E6" w:rsidRPr="00914512" w:rsidRDefault="008F23E6" w:rsidP="009D0F6B">
            <w:pPr>
              <w:autoSpaceDE w:val="0"/>
              <w:autoSpaceDN w:val="0"/>
              <w:ind w:left="181" w:hanging="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2127" w:type="dxa"/>
          </w:tcPr>
          <w:p w14:paraId="4E626909" w14:textId="21F5F6F4" w:rsidR="008F23E6" w:rsidRPr="00914512" w:rsidRDefault="008F23E6" w:rsidP="009D0F6B">
            <w:pPr>
              <w:pStyle w:val="ListParagraph"/>
              <w:autoSpaceDE w:val="0"/>
              <w:autoSpaceDN w:val="0"/>
              <w:spacing w:after="0" w:line="252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914512">
              <w:rPr>
                <w:rFonts w:ascii="Arial" w:eastAsia="Times New Roman" w:hAnsi="Arial" w:cs="Arial"/>
                <w:color w:val="000000"/>
              </w:rPr>
              <w:t xml:space="preserve">Mahasiswa Dapat </w:t>
            </w:r>
            <w:r w:rsidRPr="00914512">
              <w:rPr>
                <w:rFonts w:ascii="Arial" w:hAnsi="Arial" w:cs="Arial"/>
                <w:spacing w:val="1"/>
                <w:position w:val="1"/>
              </w:rPr>
              <w:t xml:space="preserve">Memahami </w:t>
            </w:r>
            <w:r w:rsidRPr="00914512">
              <w:rPr>
                <w:rFonts w:ascii="Arial" w:hAnsi="Arial" w:cs="Arial"/>
                <w:position w:val="1"/>
              </w:rPr>
              <w:t xml:space="preserve">konsep umum </w:t>
            </w:r>
            <w:r w:rsidRPr="00914512">
              <w:rPr>
                <w:rFonts w:ascii="Arial" w:hAnsi="Arial" w:cs="Arial"/>
              </w:rPr>
              <w:t>kehamilan</w:t>
            </w:r>
          </w:p>
          <w:p w14:paraId="30646466" w14:textId="77777777" w:rsidR="008F23E6" w:rsidRPr="00914512" w:rsidRDefault="008F23E6" w:rsidP="009D0F6B">
            <w:pPr>
              <w:autoSpaceDE w:val="0"/>
              <w:autoSpaceDN w:val="0"/>
              <w:spacing w:line="252" w:lineRule="auto"/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6C66A3" w14:textId="77777777" w:rsidR="008F23E6" w:rsidRPr="00914512" w:rsidRDefault="008F23E6" w:rsidP="009D0F6B">
            <w:pPr>
              <w:tabs>
                <w:tab w:val="left" w:pos="181"/>
              </w:tabs>
              <w:autoSpaceDE w:val="0"/>
              <w:autoSpaceDN w:val="0"/>
              <w:ind w:left="181" w:hanging="18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11DED0" w14:textId="77777777" w:rsidR="008F23E6" w:rsidRPr="00914512" w:rsidRDefault="008F23E6" w:rsidP="008F1B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Penjelasan Kontrak kuliah</w:t>
            </w:r>
          </w:p>
          <w:p w14:paraId="249D9BAB" w14:textId="77777777" w:rsidR="008F23E6" w:rsidRPr="00914512" w:rsidRDefault="008F23E6" w:rsidP="008F1B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Konsep </w:t>
            </w:r>
            <w:r w:rsidRPr="00914512">
              <w:rPr>
                <w:rFonts w:ascii="Arial" w:hAnsi="Arial" w:cs="Arial"/>
                <w:lang w:val="en-US"/>
              </w:rPr>
              <w:t>umum kehamilan</w:t>
            </w:r>
          </w:p>
          <w:p w14:paraId="4D69BB3F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Pengertian Kehamilan</w:t>
            </w:r>
          </w:p>
          <w:p w14:paraId="6C414EB4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Tujuan Asuhan Kehamilan</w:t>
            </w:r>
          </w:p>
          <w:p w14:paraId="20754208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lastRenderedPageBreak/>
              <w:t>Standart Asuhan Kehamilan</w:t>
            </w:r>
          </w:p>
          <w:p w14:paraId="4D730373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Refokusing asuhan kehamilan</w:t>
            </w:r>
          </w:p>
          <w:p w14:paraId="505824C0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Tipe pelayanan asuhan kehamilan</w:t>
            </w:r>
          </w:p>
          <w:p w14:paraId="6086A8A6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Hak-hak wanita hamil</w:t>
            </w:r>
          </w:p>
          <w:p w14:paraId="712820C4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Tenaga prosefional asuhan kehamilan</w:t>
            </w:r>
          </w:p>
          <w:p w14:paraId="2B7DF13F" w14:textId="77777777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Peran dan tanggung jawab bidan dalam asuhan kehamilan</w:t>
            </w:r>
          </w:p>
          <w:p w14:paraId="3B80F395" w14:textId="199CC30C" w:rsidR="008F23E6" w:rsidRPr="00914512" w:rsidRDefault="008F23E6" w:rsidP="008F1B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Issue terkini dalam asuhan kehamilan</w:t>
            </w:r>
          </w:p>
        </w:tc>
        <w:tc>
          <w:tcPr>
            <w:tcW w:w="1559" w:type="dxa"/>
          </w:tcPr>
          <w:p w14:paraId="5D0D7C76" w14:textId="77777777" w:rsidR="008F23E6" w:rsidRPr="00914512" w:rsidRDefault="008F23E6" w:rsidP="008F1BC7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4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lastRenderedPageBreak/>
              <w:t>Discovery learning (DL)</w:t>
            </w:r>
          </w:p>
          <w:p w14:paraId="696C92D5" w14:textId="77777777" w:rsidR="008F23E6" w:rsidRPr="00914512" w:rsidRDefault="008F23E6" w:rsidP="008F1BC7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4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</w:tc>
        <w:tc>
          <w:tcPr>
            <w:tcW w:w="3118" w:type="dxa"/>
          </w:tcPr>
          <w:p w14:paraId="0549D8AA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7D0998B8" w14:textId="6F3BF546" w:rsidR="008F23E6" w:rsidRPr="00914512" w:rsidRDefault="008F23E6" w:rsidP="009D0F6B">
            <w:pPr>
              <w:numPr>
                <w:ilvl w:val="1"/>
                <w:numId w:val="1"/>
              </w:numPr>
              <w:tabs>
                <w:tab w:val="clear" w:pos="1440"/>
              </w:tabs>
              <w:ind w:left="17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pertemuan ke 1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-3</w:t>
            </w:r>
          </w:p>
          <w:p w14:paraId="25398152" w14:textId="19199E6A" w:rsidR="008F23E6" w:rsidRPr="00914512" w:rsidRDefault="008F23E6" w:rsidP="009D0F6B">
            <w:pPr>
              <w:numPr>
                <w:ilvl w:val="1"/>
                <w:numId w:val="1"/>
              </w:numPr>
              <w:tabs>
                <w:tab w:val="clear" w:pos="1440"/>
              </w:tabs>
              <w:ind w:left="17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-3</w:t>
            </w:r>
          </w:p>
          <w:p w14:paraId="2A22E3DB" w14:textId="77777777" w:rsidR="008F23E6" w:rsidRPr="00914512" w:rsidRDefault="008F23E6" w:rsidP="009D0F6B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178C23D3" w14:textId="1A58830C" w:rsidR="008F23E6" w:rsidRPr="00914512" w:rsidRDefault="008F23E6" w:rsidP="009D0F6B">
            <w:pPr>
              <w:pStyle w:val="ListParagraph"/>
              <w:autoSpaceDE w:val="0"/>
              <w:autoSpaceDN w:val="0"/>
              <w:spacing w:after="0" w:line="252" w:lineRule="auto"/>
              <w:ind w:left="175"/>
              <w:rPr>
                <w:rFonts w:ascii="Arial" w:hAnsi="Arial" w:cs="Arial"/>
                <w:b/>
                <w:u w:val="single"/>
              </w:rPr>
            </w:pPr>
            <w:r w:rsidRPr="00914512">
              <w:rPr>
                <w:rFonts w:ascii="Arial" w:eastAsia="Times New Roman" w:hAnsi="Arial" w:cs="Arial"/>
                <w:color w:val="000000"/>
              </w:rPr>
              <w:lastRenderedPageBreak/>
              <w:t xml:space="preserve">Menjelaskan </w:t>
            </w:r>
            <w:r w:rsidRPr="00914512">
              <w:rPr>
                <w:rFonts w:ascii="Arial" w:hAnsi="Arial" w:cs="Arial"/>
                <w:position w:val="1"/>
                <w:lang w:val="sv-SE"/>
              </w:rPr>
              <w:t xml:space="preserve">pengertian dan </w:t>
            </w:r>
            <w:r w:rsidR="00FE25CF" w:rsidRPr="00914512">
              <w:rPr>
                <w:rFonts w:ascii="Arial" w:hAnsi="Arial" w:cs="Arial"/>
                <w:position w:val="1"/>
              </w:rPr>
              <w:t xml:space="preserve">konsep umum </w:t>
            </w:r>
            <w:r w:rsidR="00FE25CF" w:rsidRPr="00914512">
              <w:rPr>
                <w:rFonts w:ascii="Arial" w:hAnsi="Arial" w:cs="Arial"/>
              </w:rPr>
              <w:t>kehamilan</w:t>
            </w:r>
          </w:p>
          <w:p w14:paraId="76471244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1F94B8E2" w14:textId="77777777" w:rsidR="008F23E6" w:rsidRPr="00914512" w:rsidRDefault="008F23E6" w:rsidP="009D0F6B">
            <w:pPr>
              <w:numPr>
                <w:ilvl w:val="1"/>
                <w:numId w:val="2"/>
              </w:numPr>
              <w:tabs>
                <w:tab w:val="clear" w:pos="1440"/>
                <w:tab w:val="left" w:pos="33"/>
              </w:tabs>
              <w:ind w:left="17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858B72" w14:textId="77777777" w:rsidR="008F23E6" w:rsidRPr="00914512" w:rsidRDefault="008F23E6" w:rsidP="009D0F6B">
            <w:pPr>
              <w:numPr>
                <w:ilvl w:val="1"/>
                <w:numId w:val="2"/>
              </w:numPr>
              <w:tabs>
                <w:tab w:val="clear" w:pos="1440"/>
                <w:tab w:val="left" w:pos="33"/>
              </w:tabs>
              <w:ind w:left="175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4369FB" w14:textId="77777777" w:rsidR="008F23E6" w:rsidRPr="00914512" w:rsidRDefault="008F23E6" w:rsidP="009D0F6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3A45ACA8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Power Point, </w:t>
            </w:r>
          </w:p>
          <w:p w14:paraId="1DFD8725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F23E6" w:rsidRPr="00914512" w14:paraId="3AE1740B" w14:textId="77777777" w:rsidTr="009D0F6B">
        <w:trPr>
          <w:trHeight w:val="3872"/>
        </w:trPr>
        <w:tc>
          <w:tcPr>
            <w:tcW w:w="817" w:type="dxa"/>
          </w:tcPr>
          <w:p w14:paraId="188D84BC" w14:textId="430411B5" w:rsidR="008F23E6" w:rsidRPr="00914512" w:rsidRDefault="008F23E6" w:rsidP="009D0F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14:paraId="0829DD84" w14:textId="2135A034" w:rsidR="008F23E6" w:rsidRPr="00914512" w:rsidRDefault="008F23E6" w:rsidP="009D0F6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1"/>
                <w:position w:val="1"/>
                <w:lang w:val="en-US"/>
              </w:rPr>
            </w:pPr>
            <w:r w:rsidRPr="00914512">
              <w:rPr>
                <w:rFonts w:ascii="Arial" w:hAnsi="Arial" w:cs="Arial"/>
              </w:rPr>
              <w:t>Mahasiswa mampu memahami konsep umum kehamilan</w:t>
            </w:r>
          </w:p>
        </w:tc>
        <w:tc>
          <w:tcPr>
            <w:tcW w:w="2268" w:type="dxa"/>
          </w:tcPr>
          <w:p w14:paraId="4923D3CA" w14:textId="65BC9C26" w:rsidR="008F23E6" w:rsidRPr="00914512" w:rsidRDefault="008F23E6" w:rsidP="00914512">
            <w:pPr>
              <w:pStyle w:val="ListParagraph"/>
              <w:spacing w:after="0"/>
              <w:ind w:left="259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M</w:t>
            </w:r>
            <w:r w:rsidRPr="00914512">
              <w:rPr>
                <w:rFonts w:ascii="Arial" w:hAnsi="Arial" w:cs="Arial"/>
              </w:rPr>
              <w:t>emahami konsep umum kehamilan</w:t>
            </w:r>
          </w:p>
        </w:tc>
        <w:tc>
          <w:tcPr>
            <w:tcW w:w="2127" w:type="dxa"/>
          </w:tcPr>
          <w:p w14:paraId="2D63C8D4" w14:textId="607FAD7A" w:rsidR="008F23E6" w:rsidRPr="00914512" w:rsidRDefault="00914512" w:rsidP="00914512">
            <w:pPr>
              <w:tabs>
                <w:tab w:val="left" w:pos="175"/>
              </w:tabs>
              <w:suppressAutoHyphens/>
              <w:snapToGrid w:val="0"/>
              <w:ind w:left="175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="008F23E6"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="008F23E6"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="008F23E6"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="008F23E6"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="008F23E6"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23E6"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1984" w:type="dxa"/>
          </w:tcPr>
          <w:p w14:paraId="7A3FC065" w14:textId="77777777" w:rsidR="008F23E6" w:rsidRPr="00914512" w:rsidRDefault="008F23E6" w:rsidP="008F1B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 w:hanging="331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Tanda-tanda kehamilan</w:t>
            </w:r>
          </w:p>
          <w:p w14:paraId="7AC4E5BD" w14:textId="77777777" w:rsidR="008F23E6" w:rsidRPr="00914512" w:rsidRDefault="008F23E6" w:rsidP="008F1B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5" w:hanging="284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Tanda mungkin kehamilan</w:t>
            </w:r>
          </w:p>
          <w:p w14:paraId="6C64409A" w14:textId="77777777" w:rsidR="008F23E6" w:rsidRPr="00914512" w:rsidRDefault="008F23E6" w:rsidP="008F1B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5" w:hanging="284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Tanda tidak pasti kehamilan</w:t>
            </w:r>
          </w:p>
          <w:p w14:paraId="7396AAE2" w14:textId="7EDFD7BC" w:rsidR="008F23E6" w:rsidRPr="00914512" w:rsidRDefault="008F23E6" w:rsidP="008F1B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5" w:hanging="284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Tanda pasti kehamilan</w:t>
            </w:r>
          </w:p>
        </w:tc>
        <w:tc>
          <w:tcPr>
            <w:tcW w:w="1559" w:type="dxa"/>
          </w:tcPr>
          <w:p w14:paraId="76268D58" w14:textId="77777777" w:rsidR="008F23E6" w:rsidRPr="00914512" w:rsidRDefault="008F23E6" w:rsidP="008F1BC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400962E1" w14:textId="77777777" w:rsidR="008F23E6" w:rsidRPr="00914512" w:rsidRDefault="008F23E6" w:rsidP="008F1BC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43231998" w14:textId="77777777" w:rsidR="008F23E6" w:rsidRPr="00914512" w:rsidRDefault="008F23E6" w:rsidP="008F1BC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3499BD7A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0906C252" w14:textId="52470927" w:rsidR="008F23E6" w:rsidRPr="00914512" w:rsidRDefault="008F23E6" w:rsidP="008F1BC7">
            <w:pPr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pertemuan ke </w:t>
            </w:r>
            <w:r w:rsidRPr="0091451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35984D3" w14:textId="7BD9A06F" w:rsidR="008F23E6" w:rsidRPr="00914512" w:rsidRDefault="008F23E6" w:rsidP="008F1BC7">
            <w:pPr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C4985F7" w14:textId="77777777" w:rsidR="008F23E6" w:rsidRPr="00914512" w:rsidRDefault="008F23E6" w:rsidP="009D0F6B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2BA5437A" w14:textId="77777777" w:rsidR="008F23E6" w:rsidRPr="00914512" w:rsidRDefault="008F23E6" w:rsidP="009D0F6B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431529FD" w14:textId="342B7984" w:rsidR="008F23E6" w:rsidRPr="00914512" w:rsidRDefault="00FE25CF" w:rsidP="008F1BC7">
            <w:pPr>
              <w:pStyle w:val="ListParagraph"/>
              <w:numPr>
                <w:ilvl w:val="0"/>
                <w:numId w:val="43"/>
              </w:numPr>
              <w:ind w:left="198" w:hanging="284"/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  <w:lang w:val="en-US"/>
              </w:rPr>
              <w:t>Tanda-tanda mungkin kehamilan</w:t>
            </w:r>
          </w:p>
          <w:p w14:paraId="02E19A8B" w14:textId="20372359" w:rsidR="00FE25CF" w:rsidRPr="00914512" w:rsidRDefault="00FE25CF" w:rsidP="008F1BC7">
            <w:pPr>
              <w:pStyle w:val="ListParagraph"/>
              <w:numPr>
                <w:ilvl w:val="0"/>
                <w:numId w:val="43"/>
              </w:numPr>
              <w:ind w:left="198" w:hanging="284"/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  <w:lang w:val="en-US"/>
              </w:rPr>
              <w:t>Tanda tidaj pasti kehamilan</w:t>
            </w:r>
          </w:p>
          <w:p w14:paraId="7E53CF44" w14:textId="265E963A" w:rsidR="00FE25CF" w:rsidRPr="00914512" w:rsidRDefault="00FE25CF" w:rsidP="008F1BC7">
            <w:pPr>
              <w:pStyle w:val="ListParagraph"/>
              <w:numPr>
                <w:ilvl w:val="0"/>
                <w:numId w:val="43"/>
              </w:numPr>
              <w:ind w:left="198" w:hanging="284"/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  <w:lang w:val="en-US"/>
              </w:rPr>
              <w:t>Tanda pasti kehamilan</w:t>
            </w:r>
          </w:p>
          <w:p w14:paraId="1DF8B7BD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Penutup</w:t>
            </w:r>
            <w:proofErr w:type="spellEnd"/>
          </w:p>
          <w:p w14:paraId="69AD858E" w14:textId="77777777" w:rsidR="008F23E6" w:rsidRPr="00914512" w:rsidRDefault="008F23E6" w:rsidP="008F1BC7">
            <w:pPr>
              <w:numPr>
                <w:ilvl w:val="0"/>
                <w:numId w:val="6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E985C2" w14:textId="77777777" w:rsidR="008F23E6" w:rsidRPr="00914512" w:rsidRDefault="008F23E6" w:rsidP="008F1BC7">
            <w:pPr>
              <w:numPr>
                <w:ilvl w:val="0"/>
                <w:numId w:val="6"/>
              </w:numPr>
              <w:ind w:left="175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992" w:type="dxa"/>
          </w:tcPr>
          <w:p w14:paraId="59BD2FE7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Power Point,</w:t>
            </w:r>
          </w:p>
          <w:p w14:paraId="49E3953F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F23E6" w:rsidRPr="00914512" w14:paraId="62B97187" w14:textId="77777777" w:rsidTr="009D0F6B">
        <w:trPr>
          <w:trHeight w:val="3872"/>
        </w:trPr>
        <w:tc>
          <w:tcPr>
            <w:tcW w:w="817" w:type="dxa"/>
          </w:tcPr>
          <w:p w14:paraId="762DA1E2" w14:textId="308F0261" w:rsidR="008F23E6" w:rsidRPr="00914512" w:rsidRDefault="008F23E6" w:rsidP="009D0F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14:paraId="4FA85DC7" w14:textId="74CAEFAE" w:rsidR="008F23E6" w:rsidRPr="00914512" w:rsidRDefault="008F23E6" w:rsidP="009D0F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2268" w:type="dxa"/>
          </w:tcPr>
          <w:p w14:paraId="09226CBE" w14:textId="521480D7" w:rsidR="008F23E6" w:rsidRPr="00914512" w:rsidRDefault="008F23E6" w:rsidP="009D0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2127" w:type="dxa"/>
          </w:tcPr>
          <w:p w14:paraId="08B27983" w14:textId="76E85779" w:rsidR="008F23E6" w:rsidRPr="00914512" w:rsidRDefault="008F23E6" w:rsidP="009D0F6B">
            <w:pPr>
              <w:tabs>
                <w:tab w:val="left" w:pos="175"/>
              </w:tabs>
              <w:suppressAutoHyphens/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kehamilan</w:t>
            </w:r>
            <w:proofErr w:type="spellEnd"/>
          </w:p>
        </w:tc>
        <w:tc>
          <w:tcPr>
            <w:tcW w:w="1984" w:type="dxa"/>
          </w:tcPr>
          <w:p w14:paraId="21D784CF" w14:textId="77777777" w:rsidR="008F23E6" w:rsidRPr="00914512" w:rsidRDefault="008F23E6" w:rsidP="008F1B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</w:t>
            </w:r>
            <w:r w:rsidRPr="00914512">
              <w:rPr>
                <w:rFonts w:ascii="Arial" w:hAnsi="Arial" w:cs="Arial"/>
              </w:rPr>
              <w:t>erubahan dan adaptasi fisiologis dan psikologis dalam kehamilan</w:t>
            </w:r>
          </w:p>
          <w:p w14:paraId="640EC447" w14:textId="77777777" w:rsidR="008F23E6" w:rsidRPr="00914512" w:rsidRDefault="008F23E6" w:rsidP="008F1B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Trimester I</w:t>
            </w:r>
          </w:p>
          <w:p w14:paraId="2F61AA4B" w14:textId="77777777" w:rsidR="007C4117" w:rsidRPr="00914512" w:rsidRDefault="008F23E6" w:rsidP="008F1B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Trimester II</w:t>
            </w:r>
          </w:p>
          <w:p w14:paraId="68135F8C" w14:textId="15671A1E" w:rsidR="008F23E6" w:rsidRPr="00914512" w:rsidRDefault="008F23E6" w:rsidP="008F1B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Trimester III</w:t>
            </w:r>
            <w:r w:rsidRPr="009145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4A45693B" w14:textId="77777777" w:rsidR="008F23E6" w:rsidRPr="00914512" w:rsidRDefault="008F23E6" w:rsidP="008F1BC7">
            <w:pPr>
              <w:pStyle w:val="ListParagraph"/>
              <w:numPr>
                <w:ilvl w:val="0"/>
                <w:numId w:val="19"/>
              </w:numPr>
              <w:tabs>
                <w:tab w:val="left" w:pos="239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63E2E16F" w14:textId="77777777" w:rsidR="008F23E6" w:rsidRPr="00914512" w:rsidRDefault="008F23E6" w:rsidP="008F1BC7">
            <w:pPr>
              <w:pStyle w:val="ListParagraph"/>
              <w:numPr>
                <w:ilvl w:val="0"/>
                <w:numId w:val="19"/>
              </w:numPr>
              <w:tabs>
                <w:tab w:val="left" w:pos="239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Problem Based Learning (PBL)</w:t>
            </w:r>
          </w:p>
          <w:p w14:paraId="11EF59D6" w14:textId="77777777" w:rsidR="008F23E6" w:rsidRPr="00914512" w:rsidRDefault="008F23E6" w:rsidP="008F1BC7">
            <w:pPr>
              <w:pStyle w:val="ListParagraph"/>
              <w:numPr>
                <w:ilvl w:val="0"/>
                <w:numId w:val="19"/>
              </w:numPr>
              <w:tabs>
                <w:tab w:val="left" w:pos="239"/>
              </w:tabs>
              <w:spacing w:after="0" w:line="240" w:lineRule="auto"/>
              <w:ind w:left="239" w:hanging="23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Collaborative Learning</w:t>
            </w:r>
          </w:p>
        </w:tc>
        <w:tc>
          <w:tcPr>
            <w:tcW w:w="3118" w:type="dxa"/>
          </w:tcPr>
          <w:p w14:paraId="2656198C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501EC92E" w14:textId="256815ED" w:rsidR="008F23E6" w:rsidRPr="00914512" w:rsidRDefault="008F23E6" w:rsidP="008F1BC7">
            <w:pPr>
              <w:numPr>
                <w:ilvl w:val="0"/>
                <w:numId w:val="7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pertemuan ke </w:t>
            </w:r>
            <w:r w:rsidRPr="00914512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818C1D4" w14:textId="06A55E96" w:rsidR="008F23E6" w:rsidRPr="00914512" w:rsidRDefault="008F23E6" w:rsidP="008F1BC7">
            <w:pPr>
              <w:numPr>
                <w:ilvl w:val="0"/>
                <w:numId w:val="7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8D0ACDE" w14:textId="77777777" w:rsidR="008F23E6" w:rsidRPr="00914512" w:rsidRDefault="008F23E6" w:rsidP="009D0F6B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7884AC18" w14:textId="77777777" w:rsidR="008F23E6" w:rsidRPr="00914512" w:rsidRDefault="008F23E6" w:rsidP="009D0F6B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14CB00D8" w14:textId="16E45590" w:rsidR="008F23E6" w:rsidRPr="00914512" w:rsidRDefault="00FE25CF" w:rsidP="008F1BC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spacing w:val="1"/>
                <w:position w:val="1"/>
              </w:rPr>
              <w:t>Menjelaskan perubahan</w:t>
            </w:r>
            <w:r w:rsidR="008F23E6" w:rsidRPr="00914512">
              <w:rPr>
                <w:rFonts w:ascii="Arial" w:hAnsi="Arial" w:cs="Arial"/>
                <w:bCs/>
                <w:lang w:val="en-GB"/>
              </w:rPr>
              <w:t>.</w:t>
            </w:r>
            <w:r w:rsidRPr="00914512">
              <w:rPr>
                <w:rFonts w:ascii="Arial" w:hAnsi="Arial" w:cs="Arial"/>
              </w:rPr>
              <w:t xml:space="preserve"> </w:t>
            </w:r>
            <w:r w:rsidRPr="00914512">
              <w:rPr>
                <w:rFonts w:ascii="Arial" w:hAnsi="Arial" w:cs="Arial"/>
              </w:rPr>
              <w:t>dan adaptasi fisiologis dan psikologis dalam kehamilan</w:t>
            </w:r>
          </w:p>
          <w:p w14:paraId="4AEC1624" w14:textId="77777777" w:rsidR="008F23E6" w:rsidRPr="00914512" w:rsidRDefault="008F23E6" w:rsidP="009D0F6B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5E1A3B58" w14:textId="77777777" w:rsidR="008F23E6" w:rsidRPr="00914512" w:rsidRDefault="008F23E6" w:rsidP="009D0F6B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2F6377C3" w14:textId="77777777" w:rsidR="008F23E6" w:rsidRPr="00914512" w:rsidRDefault="008F23E6" w:rsidP="008F1BC7">
            <w:pPr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F630AF" w14:textId="77777777" w:rsidR="008F23E6" w:rsidRPr="00914512" w:rsidRDefault="008F23E6" w:rsidP="008F1BC7">
            <w:pPr>
              <w:numPr>
                <w:ilvl w:val="0"/>
                <w:numId w:val="8"/>
              </w:numPr>
              <w:ind w:left="175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992" w:type="dxa"/>
          </w:tcPr>
          <w:p w14:paraId="20B66FEF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Power Point, </w:t>
            </w:r>
          </w:p>
          <w:p w14:paraId="11F0ECCF" w14:textId="77777777" w:rsidR="008F23E6" w:rsidRPr="00914512" w:rsidRDefault="008F23E6" w:rsidP="009D0F6B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C4117" w:rsidRPr="00914512" w14:paraId="39BD86B2" w14:textId="77777777" w:rsidTr="009D0F6B">
        <w:trPr>
          <w:trHeight w:val="3872"/>
        </w:trPr>
        <w:tc>
          <w:tcPr>
            <w:tcW w:w="817" w:type="dxa"/>
          </w:tcPr>
          <w:p w14:paraId="7F4527F3" w14:textId="1882A635" w:rsidR="007C4117" w:rsidRPr="00914512" w:rsidRDefault="007C4117" w:rsidP="007C41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</w:rPr>
              <w:lastRenderedPageBreak/>
              <w:t>6-7</w:t>
            </w:r>
          </w:p>
        </w:tc>
        <w:tc>
          <w:tcPr>
            <w:tcW w:w="1985" w:type="dxa"/>
          </w:tcPr>
          <w:p w14:paraId="1B1A824D" w14:textId="5001C5FE" w:rsidR="007C4117" w:rsidRPr="00914512" w:rsidRDefault="007C4117" w:rsidP="007C4117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lang w:val="en-GB" w:eastAsia="id-ID"/>
              </w:rPr>
            </w:pPr>
            <w:r w:rsidRPr="00914512">
              <w:rPr>
                <w:rFonts w:ascii="Arial" w:hAnsi="Arial" w:cs="Arial"/>
              </w:rPr>
              <w:t>Mahasiswa mampu memahami konsep umum persalinan</w:t>
            </w:r>
          </w:p>
        </w:tc>
        <w:tc>
          <w:tcPr>
            <w:tcW w:w="2268" w:type="dxa"/>
          </w:tcPr>
          <w:p w14:paraId="63058289" w14:textId="54DC4866" w:rsidR="007C4117" w:rsidRPr="00914512" w:rsidRDefault="007C4117" w:rsidP="007C411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konsep umum persalinan</w:t>
            </w:r>
          </w:p>
        </w:tc>
        <w:tc>
          <w:tcPr>
            <w:tcW w:w="2127" w:type="dxa"/>
          </w:tcPr>
          <w:p w14:paraId="656DB54F" w14:textId="2E8F81D0" w:rsidR="007C4117" w:rsidRPr="00914512" w:rsidRDefault="007C4117" w:rsidP="007C411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1984" w:type="dxa"/>
          </w:tcPr>
          <w:p w14:paraId="75EF4F2D" w14:textId="77777777" w:rsidR="007C4117" w:rsidRPr="00914512" w:rsidRDefault="007C4117" w:rsidP="008F1B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31" w:hanging="331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Konsep Umum Persalinan</w:t>
            </w:r>
          </w:p>
          <w:p w14:paraId="78BD6C60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Pengertian Persalinan</w:t>
            </w:r>
          </w:p>
          <w:p w14:paraId="15F3A8F9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Tujuan Asuhan Persalinan</w:t>
            </w:r>
          </w:p>
          <w:p w14:paraId="3FA602F1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Jenis-jenis Persalinan</w:t>
            </w:r>
          </w:p>
          <w:p w14:paraId="5ECBB103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Mulainya persalinan</w:t>
            </w:r>
          </w:p>
          <w:p w14:paraId="4752BBA5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Tanda-tanda persalinan</w:t>
            </w:r>
          </w:p>
          <w:p w14:paraId="20729809" w14:textId="77777777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Tehapan persalinan</w:t>
            </w:r>
          </w:p>
          <w:p w14:paraId="027C95A8" w14:textId="3168E6FF" w:rsidR="007C4117" w:rsidRPr="00914512" w:rsidRDefault="007C4117" w:rsidP="008F1B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Fase-fase persalinan</w:t>
            </w:r>
          </w:p>
        </w:tc>
        <w:tc>
          <w:tcPr>
            <w:tcW w:w="1559" w:type="dxa"/>
          </w:tcPr>
          <w:p w14:paraId="0085F8BF" w14:textId="77777777" w:rsidR="007C4117" w:rsidRPr="00914512" w:rsidRDefault="007C4117" w:rsidP="008F1BC7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  <w:tab w:val="left" w:pos="1309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2EA45909" w14:textId="77777777" w:rsidR="007C4117" w:rsidRPr="00914512" w:rsidRDefault="007C4117" w:rsidP="008F1BC7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  <w:tab w:val="left" w:pos="1309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71F867BB" w14:textId="77777777" w:rsidR="007C4117" w:rsidRPr="00914512" w:rsidRDefault="007C4117" w:rsidP="008F1BC7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  <w:tab w:val="left" w:pos="1309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61B06A34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47E73976" w14:textId="7C61E3ED" w:rsidR="007C4117" w:rsidRPr="00914512" w:rsidRDefault="007C4117" w:rsidP="008F1BC7">
            <w:pPr>
              <w:numPr>
                <w:ilvl w:val="0"/>
                <w:numId w:val="10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pertemuan ke 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6-7</w:t>
            </w:r>
          </w:p>
          <w:p w14:paraId="0C944547" w14:textId="60A6D2E7" w:rsidR="007C4117" w:rsidRPr="00914512" w:rsidRDefault="007C4117" w:rsidP="008F1BC7">
            <w:pPr>
              <w:numPr>
                <w:ilvl w:val="0"/>
                <w:numId w:val="10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6-7</w:t>
            </w:r>
          </w:p>
          <w:p w14:paraId="2F326D5D" w14:textId="77777777" w:rsidR="007C4117" w:rsidRPr="00914512" w:rsidRDefault="007C4117" w:rsidP="007C4117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3C9A67F2" w14:textId="77777777" w:rsidR="007C4117" w:rsidRPr="00914512" w:rsidRDefault="007C4117" w:rsidP="007C4117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0A927C9E" w14:textId="47465612" w:rsidR="007C4117" w:rsidRPr="00914512" w:rsidRDefault="007C4117" w:rsidP="008F1BC7">
            <w:pPr>
              <w:numPr>
                <w:ilvl w:val="0"/>
                <w:numId w:val="11"/>
              </w:numPr>
              <w:ind w:left="175" w:hanging="283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14512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FE25CF" w:rsidRPr="00914512">
              <w:rPr>
                <w:rFonts w:ascii="Arial" w:hAnsi="Arial" w:cs="Arial"/>
                <w:bCs/>
                <w:sz w:val="22"/>
                <w:szCs w:val="22"/>
              </w:rPr>
              <w:t>konsep</w:t>
            </w:r>
            <w:proofErr w:type="spellEnd"/>
            <w:r w:rsidR="00FE25CF" w:rsidRPr="00914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E25CF" w:rsidRPr="00914512">
              <w:rPr>
                <w:rFonts w:ascii="Arial" w:hAnsi="Arial" w:cs="Arial"/>
                <w:bCs/>
                <w:sz w:val="22"/>
                <w:szCs w:val="22"/>
              </w:rPr>
              <w:t>umum</w:t>
            </w:r>
            <w:proofErr w:type="spellEnd"/>
            <w:r w:rsidR="00FE25CF" w:rsidRPr="00914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E25CF" w:rsidRPr="00914512">
              <w:rPr>
                <w:rFonts w:ascii="Arial" w:hAnsi="Arial" w:cs="Arial"/>
                <w:bCs/>
                <w:sz w:val="22"/>
                <w:szCs w:val="22"/>
              </w:rPr>
              <w:t>persalinan</w:t>
            </w:r>
            <w:proofErr w:type="spellEnd"/>
          </w:p>
          <w:p w14:paraId="30C37ABD" w14:textId="77777777" w:rsidR="007C4117" w:rsidRPr="00914512" w:rsidRDefault="007C4117" w:rsidP="007C4117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5648671F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32A8EE86" w14:textId="77777777" w:rsidR="007C4117" w:rsidRPr="00914512" w:rsidRDefault="007C4117" w:rsidP="008F1BC7">
            <w:pPr>
              <w:numPr>
                <w:ilvl w:val="0"/>
                <w:numId w:val="12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D3517D" w14:textId="77777777" w:rsidR="007C4117" w:rsidRPr="00914512" w:rsidRDefault="007C4117" w:rsidP="008F1BC7">
            <w:pPr>
              <w:numPr>
                <w:ilvl w:val="0"/>
                <w:numId w:val="12"/>
              </w:numPr>
              <w:ind w:left="175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992" w:type="dxa"/>
          </w:tcPr>
          <w:p w14:paraId="66E9F4D6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Power Point, </w:t>
            </w:r>
          </w:p>
          <w:p w14:paraId="38629A12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C4117" w:rsidRPr="00914512" w14:paraId="7E8C3D4D" w14:textId="77777777" w:rsidTr="009D0F6B">
        <w:trPr>
          <w:trHeight w:val="3872"/>
        </w:trPr>
        <w:tc>
          <w:tcPr>
            <w:tcW w:w="817" w:type="dxa"/>
          </w:tcPr>
          <w:p w14:paraId="36E5328E" w14:textId="3F24B28C" w:rsidR="007C4117" w:rsidRPr="00914512" w:rsidRDefault="007C4117" w:rsidP="007C41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14:paraId="11D14DE7" w14:textId="2FA38D40" w:rsidR="007C4117" w:rsidRPr="00914512" w:rsidRDefault="007C4117" w:rsidP="007C411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en-US"/>
              </w:rPr>
            </w:pPr>
            <w:r w:rsidRPr="00914512">
              <w:rPr>
                <w:rFonts w:ascii="Arial" w:hAnsi="Arial" w:cs="Arial"/>
              </w:rPr>
              <w:t>Mahasiswa mampu memahami perubahan dan adaptasi fisiologis dan psikologis pada persalinan</w:t>
            </w:r>
          </w:p>
        </w:tc>
        <w:tc>
          <w:tcPr>
            <w:tcW w:w="2268" w:type="dxa"/>
          </w:tcPr>
          <w:p w14:paraId="25A64201" w14:textId="2D14A274" w:rsidR="007C4117" w:rsidRPr="00914512" w:rsidRDefault="007C4117" w:rsidP="007C4117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2127" w:type="dxa"/>
          </w:tcPr>
          <w:p w14:paraId="763EE4D8" w14:textId="1DD9A48D" w:rsidR="007C4117" w:rsidRPr="00914512" w:rsidRDefault="007C4117" w:rsidP="007C4117">
            <w:pPr>
              <w:tabs>
                <w:tab w:val="left" w:pos="33"/>
              </w:tabs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1984" w:type="dxa"/>
          </w:tcPr>
          <w:p w14:paraId="5EF5CCAC" w14:textId="77777777" w:rsidR="007C4117" w:rsidRPr="00914512" w:rsidRDefault="007C4117" w:rsidP="008F1B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perubahan dan adaptasi fisiologis dan psikologis pada persalinan</w:t>
            </w:r>
          </w:p>
          <w:p w14:paraId="16B9DE7E" w14:textId="77777777" w:rsidR="007C4117" w:rsidRPr="00914512" w:rsidRDefault="007C4117" w:rsidP="008F1B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Kala I</w:t>
            </w:r>
          </w:p>
          <w:p w14:paraId="739952D9" w14:textId="77777777" w:rsidR="007C4117" w:rsidRPr="00914512" w:rsidRDefault="007C4117" w:rsidP="008F1B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Kala II</w:t>
            </w:r>
          </w:p>
          <w:p w14:paraId="403E2CC3" w14:textId="77777777" w:rsidR="007C4117" w:rsidRPr="00914512" w:rsidRDefault="007C4117" w:rsidP="008F1B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Kala III</w:t>
            </w:r>
          </w:p>
          <w:p w14:paraId="65DE336B" w14:textId="40ACCCEB" w:rsidR="007C4117" w:rsidRPr="00914512" w:rsidRDefault="007C4117" w:rsidP="008F1B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Kala IV</w:t>
            </w:r>
          </w:p>
        </w:tc>
        <w:tc>
          <w:tcPr>
            <w:tcW w:w="1559" w:type="dxa"/>
          </w:tcPr>
          <w:p w14:paraId="186780F1" w14:textId="77777777" w:rsidR="007C4117" w:rsidRPr="00914512" w:rsidRDefault="007C4117" w:rsidP="008F1BC7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55CA54B2" w14:textId="77777777" w:rsidR="007C4117" w:rsidRPr="00914512" w:rsidRDefault="007C4117" w:rsidP="008F1BC7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4E2024E1" w14:textId="77777777" w:rsidR="007C4117" w:rsidRPr="00914512" w:rsidRDefault="007C4117" w:rsidP="008F1BC7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42339B03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50CEA2AC" w14:textId="42D4F979" w:rsidR="007C4117" w:rsidRPr="00914512" w:rsidRDefault="007C4117" w:rsidP="008F1BC7">
            <w:pPr>
              <w:numPr>
                <w:ilvl w:val="0"/>
                <w:numId w:val="14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pertemuan ke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14:paraId="22437F7F" w14:textId="2C020126" w:rsidR="007C4117" w:rsidRPr="00914512" w:rsidRDefault="007C4117" w:rsidP="008F1BC7">
            <w:pPr>
              <w:numPr>
                <w:ilvl w:val="0"/>
                <w:numId w:val="14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27EEAE7" w14:textId="77777777" w:rsidR="007C4117" w:rsidRPr="00914512" w:rsidRDefault="007C4117" w:rsidP="007C4117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2A066980" w14:textId="77777777" w:rsidR="007C4117" w:rsidRPr="00914512" w:rsidRDefault="007C4117" w:rsidP="007C4117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530A1536" w14:textId="21929853" w:rsidR="007C4117" w:rsidRPr="00914512" w:rsidRDefault="00FE25CF" w:rsidP="008F1BC7">
            <w:pPr>
              <w:numPr>
                <w:ilvl w:val="0"/>
                <w:numId w:val="15"/>
              </w:numPr>
              <w:ind w:left="175" w:hanging="283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fisiologis</w:t>
            </w:r>
            <w:proofErr w:type="spellEnd"/>
            <w:r w:rsidRPr="00914512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bCs/>
                <w:sz w:val="22"/>
                <w:szCs w:val="22"/>
              </w:rPr>
              <w:t>persalinan</w:t>
            </w:r>
            <w:proofErr w:type="spellEnd"/>
          </w:p>
          <w:p w14:paraId="44DC9DEC" w14:textId="77777777" w:rsidR="007C4117" w:rsidRPr="00914512" w:rsidRDefault="007C4117" w:rsidP="007C4117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5EA33063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35843502" w14:textId="77777777" w:rsidR="007C4117" w:rsidRPr="00914512" w:rsidRDefault="007C4117" w:rsidP="008F1BC7">
            <w:pPr>
              <w:numPr>
                <w:ilvl w:val="0"/>
                <w:numId w:val="16"/>
              </w:numPr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F26EE9" w14:textId="77777777" w:rsidR="007C4117" w:rsidRPr="00914512" w:rsidRDefault="007C4117" w:rsidP="008F1BC7">
            <w:pPr>
              <w:numPr>
                <w:ilvl w:val="0"/>
                <w:numId w:val="16"/>
              </w:numPr>
              <w:ind w:left="175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992" w:type="dxa"/>
          </w:tcPr>
          <w:p w14:paraId="0E95AAAD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Power Point, </w:t>
            </w:r>
          </w:p>
          <w:p w14:paraId="1EC17402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C4117" w:rsidRPr="00914512" w14:paraId="1DF838B8" w14:textId="77777777" w:rsidTr="009D0F6B">
        <w:trPr>
          <w:trHeight w:val="3872"/>
        </w:trPr>
        <w:tc>
          <w:tcPr>
            <w:tcW w:w="817" w:type="dxa"/>
          </w:tcPr>
          <w:p w14:paraId="6518A53D" w14:textId="3E6DE68F" w:rsidR="007C4117" w:rsidRPr="00914512" w:rsidRDefault="007C4117" w:rsidP="007C41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lastRenderedPageBreak/>
              <w:t>9-10</w:t>
            </w:r>
          </w:p>
        </w:tc>
        <w:tc>
          <w:tcPr>
            <w:tcW w:w="1985" w:type="dxa"/>
          </w:tcPr>
          <w:p w14:paraId="7D87EF25" w14:textId="7AE36098" w:rsidR="007C4117" w:rsidRPr="00914512" w:rsidRDefault="007C4117" w:rsidP="007C41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1"/>
                <w:position w:val="1"/>
                <w:lang w:val="en-US"/>
              </w:rPr>
            </w:pPr>
            <w:r w:rsidRPr="00914512">
              <w:rPr>
                <w:rFonts w:ascii="Arial" w:hAnsi="Arial" w:cs="Arial"/>
              </w:rPr>
              <w:t>Mahasiswa mampu memahami konsep umum Pasca Persalinan</w:t>
            </w:r>
          </w:p>
        </w:tc>
        <w:tc>
          <w:tcPr>
            <w:tcW w:w="2268" w:type="dxa"/>
          </w:tcPr>
          <w:p w14:paraId="62EE6469" w14:textId="2399B3FD" w:rsidR="007C4117" w:rsidRPr="00914512" w:rsidRDefault="007C4117" w:rsidP="00914512">
            <w:pPr>
              <w:pStyle w:val="ListParagraph"/>
              <w:spacing w:after="0"/>
              <w:ind w:left="3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konsep umum Pasca Persalinan</w:t>
            </w:r>
          </w:p>
        </w:tc>
        <w:tc>
          <w:tcPr>
            <w:tcW w:w="2127" w:type="dxa"/>
          </w:tcPr>
          <w:p w14:paraId="6E8F07A7" w14:textId="41EA01F3" w:rsidR="007C4117" w:rsidRPr="00914512" w:rsidRDefault="007C4117" w:rsidP="007C4117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1984" w:type="dxa"/>
          </w:tcPr>
          <w:p w14:paraId="5EF2BBF1" w14:textId="77777777" w:rsidR="007C4117" w:rsidRPr="00914512" w:rsidRDefault="007C4117" w:rsidP="008F1B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Konsep Umum Pasca Persalinan</w:t>
            </w:r>
          </w:p>
          <w:p w14:paraId="2120E33F" w14:textId="77777777" w:rsidR="007C4117" w:rsidRPr="00914512" w:rsidRDefault="007C4117" w:rsidP="008F1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Pengertian Pasca Persalinan</w:t>
            </w:r>
          </w:p>
          <w:p w14:paraId="05BAA16F" w14:textId="77777777" w:rsidR="007C4117" w:rsidRPr="00914512" w:rsidRDefault="007C4117" w:rsidP="008F1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Tujuan asuhan Pasca Persalinan</w:t>
            </w:r>
          </w:p>
          <w:p w14:paraId="63CFE5FB" w14:textId="77777777" w:rsidR="007C4117" w:rsidRPr="00914512" w:rsidRDefault="007C4117" w:rsidP="008F1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Tahapan masa Pasca Persalinan</w:t>
            </w:r>
          </w:p>
          <w:p w14:paraId="2742AF2F" w14:textId="77777777" w:rsidR="007C4117" w:rsidRPr="00914512" w:rsidRDefault="007C4117" w:rsidP="008F1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Jadwal pemeriksaan Pasca Persalinan</w:t>
            </w:r>
          </w:p>
          <w:p w14:paraId="3AB91C96" w14:textId="7B1672E5" w:rsidR="007C4117" w:rsidRPr="00914512" w:rsidRDefault="007C4117" w:rsidP="008F1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Kebijakan pemerintah dalam asuhan Pasca Persalinan</w:t>
            </w:r>
          </w:p>
        </w:tc>
        <w:tc>
          <w:tcPr>
            <w:tcW w:w="1559" w:type="dxa"/>
          </w:tcPr>
          <w:p w14:paraId="6A8A7D8F" w14:textId="77777777" w:rsidR="007C4117" w:rsidRPr="00914512" w:rsidRDefault="007C4117" w:rsidP="008F1BC7">
            <w:pPr>
              <w:pStyle w:val="ListParagraph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5DFFC1B8" w14:textId="77777777" w:rsidR="007C4117" w:rsidRPr="00914512" w:rsidRDefault="007C4117" w:rsidP="008F1BC7">
            <w:pPr>
              <w:pStyle w:val="ListParagraph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37B7A9D4" w14:textId="77777777" w:rsidR="007C4117" w:rsidRPr="00914512" w:rsidRDefault="007C4117" w:rsidP="008F1BC7">
            <w:pPr>
              <w:pStyle w:val="ListParagraph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1BFAF8C5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06264D60" w14:textId="66FAD656" w:rsidR="007C4117" w:rsidRPr="00914512" w:rsidRDefault="007C4117" w:rsidP="008F1BC7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pertemuan ke 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9-10</w:t>
            </w:r>
          </w:p>
          <w:p w14:paraId="06730B02" w14:textId="5D192082" w:rsidR="007C4117" w:rsidRPr="00914512" w:rsidRDefault="007C4117" w:rsidP="008F1BC7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Capaian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E25CF" w:rsidRPr="00914512">
              <w:rPr>
                <w:rFonts w:ascii="Arial" w:hAnsi="Arial" w:cs="Arial"/>
                <w:sz w:val="22"/>
                <w:szCs w:val="22"/>
              </w:rPr>
              <w:t>9-10</w:t>
            </w:r>
          </w:p>
          <w:p w14:paraId="067A08DF" w14:textId="77777777" w:rsidR="007C4117" w:rsidRPr="00914512" w:rsidRDefault="007C4117" w:rsidP="007C4117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12B30EE2" w14:textId="77777777" w:rsidR="007C4117" w:rsidRPr="00914512" w:rsidRDefault="007C4117" w:rsidP="007C4117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1899FEF3" w14:textId="3C151F89" w:rsidR="007C4117" w:rsidRPr="00914512" w:rsidRDefault="00FE25CF" w:rsidP="008F1BC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  <w:lang w:val="en-US"/>
              </w:rPr>
              <w:t>Menjelaskan konsep umu persalinan</w:t>
            </w:r>
          </w:p>
          <w:p w14:paraId="66D67223" w14:textId="77777777" w:rsidR="007C4117" w:rsidRPr="00914512" w:rsidRDefault="007C4117" w:rsidP="007C4117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4BE59BF4" w14:textId="77777777" w:rsidR="007C4117" w:rsidRPr="00914512" w:rsidRDefault="007C4117" w:rsidP="008F1BC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9CC76B" w14:textId="77777777" w:rsidR="007C4117" w:rsidRPr="00914512" w:rsidRDefault="007C4117" w:rsidP="008F1BC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Menginformasikan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selanjutny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992" w:type="dxa"/>
          </w:tcPr>
          <w:p w14:paraId="139B1D4E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 xml:space="preserve">Power Point, </w:t>
            </w:r>
          </w:p>
          <w:p w14:paraId="40BFED1D" w14:textId="77777777" w:rsidR="007C4117" w:rsidRPr="00914512" w:rsidRDefault="007C4117" w:rsidP="007C4117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FE25CF" w:rsidRPr="00914512" w14:paraId="04729AE3" w14:textId="77777777" w:rsidTr="00914512">
        <w:trPr>
          <w:trHeight w:val="1805"/>
        </w:trPr>
        <w:tc>
          <w:tcPr>
            <w:tcW w:w="817" w:type="dxa"/>
          </w:tcPr>
          <w:p w14:paraId="7074B8A8" w14:textId="387BFEE0" w:rsidR="00FE25CF" w:rsidRPr="00914512" w:rsidRDefault="00FE25CF" w:rsidP="00FE25C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t>11-12</w:t>
            </w:r>
          </w:p>
        </w:tc>
        <w:tc>
          <w:tcPr>
            <w:tcW w:w="1985" w:type="dxa"/>
          </w:tcPr>
          <w:p w14:paraId="48DCEB3C" w14:textId="40BDAA4E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Mahasiswa mampu memahami perubahan dan adaptasi fisiologi dan psikologis pasca persalinan</w:t>
            </w:r>
          </w:p>
        </w:tc>
        <w:tc>
          <w:tcPr>
            <w:tcW w:w="2268" w:type="dxa"/>
          </w:tcPr>
          <w:p w14:paraId="5E392D58" w14:textId="57ED26F3" w:rsidR="00FE25CF" w:rsidRPr="00914512" w:rsidRDefault="00FE25CF" w:rsidP="00914512">
            <w:pPr>
              <w:pStyle w:val="ListParagraph"/>
              <w:spacing w:after="0"/>
              <w:ind w:left="3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perubahan dan adaptasi fisiologi dan psikologis pasca persalinan</w:t>
            </w:r>
          </w:p>
        </w:tc>
        <w:tc>
          <w:tcPr>
            <w:tcW w:w="2127" w:type="dxa"/>
          </w:tcPr>
          <w:p w14:paraId="528D6CEC" w14:textId="473B48A7" w:rsidR="00FE25CF" w:rsidRPr="00914512" w:rsidRDefault="00FE25CF" w:rsidP="00FE25CF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1984" w:type="dxa"/>
          </w:tcPr>
          <w:p w14:paraId="39FDD56A" w14:textId="77777777" w:rsidR="00FE25CF" w:rsidRPr="00914512" w:rsidRDefault="00FE25CF" w:rsidP="008F1BC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perubahan dan adaptasi fisiologi dan psikologis pasca persalinan</w:t>
            </w:r>
          </w:p>
          <w:p w14:paraId="59F11B8C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lastRenderedPageBreak/>
              <w:t>Perubahan sistem reproduksi (uterus, vagina, perineum)</w:t>
            </w:r>
          </w:p>
          <w:p w14:paraId="11BAB41C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Perubahan sistem pencernaan</w:t>
            </w:r>
          </w:p>
          <w:p w14:paraId="429C5F61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Perubahan sistem perkemihan</w:t>
            </w:r>
          </w:p>
          <w:p w14:paraId="0403D17A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Perubahan sistem endokrin</w:t>
            </w:r>
          </w:p>
          <w:p w14:paraId="2187E281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Perubahan tanda-tanda vital</w:t>
            </w:r>
          </w:p>
          <w:p w14:paraId="10A56C2A" w14:textId="77777777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Perubahan sistem kardiovaskuler</w:t>
            </w:r>
          </w:p>
          <w:p w14:paraId="16987F6A" w14:textId="79E63C54" w:rsidR="00FE25CF" w:rsidRPr="00914512" w:rsidRDefault="00FE25CF" w:rsidP="008F1B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Perubahan sistem hematologi</w:t>
            </w:r>
          </w:p>
        </w:tc>
        <w:tc>
          <w:tcPr>
            <w:tcW w:w="1559" w:type="dxa"/>
          </w:tcPr>
          <w:p w14:paraId="15AF2E6B" w14:textId="77777777" w:rsidR="00FE25CF" w:rsidRPr="00914512" w:rsidRDefault="00FE25CF" w:rsidP="008F1BC7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lastRenderedPageBreak/>
              <w:t>Discovery learning (DL)</w:t>
            </w:r>
          </w:p>
          <w:p w14:paraId="38FFD7A6" w14:textId="77777777" w:rsidR="00FE25CF" w:rsidRPr="00914512" w:rsidRDefault="00FE25CF" w:rsidP="008F1BC7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 xml:space="preserve">Project Based </w:t>
            </w:r>
            <w:r w:rsidRPr="00914512">
              <w:rPr>
                <w:rFonts w:ascii="Arial" w:eastAsia="Arial Unicode MS" w:hAnsi="Arial" w:cs="Arial"/>
                <w:i/>
              </w:rPr>
              <w:lastRenderedPageBreak/>
              <w:t>Learning (PjBL</w:t>
            </w:r>
          </w:p>
          <w:p w14:paraId="735CCBA3" w14:textId="041BC922" w:rsidR="00FE25CF" w:rsidRPr="00914512" w:rsidRDefault="00FE25CF" w:rsidP="008F1BC7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3EAEFA3D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lastRenderedPageBreak/>
              <w:t>Pendahuluan</w:t>
            </w:r>
          </w:p>
          <w:p w14:paraId="37010D17" w14:textId="06C8C647" w:rsidR="00FE25CF" w:rsidRPr="00914512" w:rsidRDefault="00FE25CF" w:rsidP="008F1BC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cakupan materi pertemuan ke </w:t>
            </w:r>
            <w:r w:rsidRPr="00914512">
              <w:rPr>
                <w:rFonts w:ascii="Arial" w:hAnsi="Arial" w:cs="Arial"/>
                <w:lang w:val="en-US"/>
              </w:rPr>
              <w:t>11-12</w:t>
            </w:r>
          </w:p>
          <w:p w14:paraId="08C4D96B" w14:textId="0FE12B7D" w:rsidR="00FE25CF" w:rsidRPr="00914512" w:rsidRDefault="00FE25CF" w:rsidP="008F1BC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lastRenderedPageBreak/>
              <w:t xml:space="preserve">Menjelaskan Capaian kompetensi pertemuan ke </w:t>
            </w:r>
            <w:r w:rsidRPr="00914512">
              <w:rPr>
                <w:rFonts w:ascii="Arial" w:hAnsi="Arial" w:cs="Arial"/>
                <w:lang w:val="en-US"/>
              </w:rPr>
              <w:t>11-12</w:t>
            </w:r>
          </w:p>
          <w:p w14:paraId="02D5A0A3" w14:textId="77777777" w:rsidR="00FE25CF" w:rsidRPr="00914512" w:rsidRDefault="00FE25CF" w:rsidP="00FE25CF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58803A9F" w14:textId="11A1D648" w:rsidR="00FE25CF" w:rsidRPr="00914512" w:rsidRDefault="00FE25CF" w:rsidP="008F1B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</w:rPr>
              <w:t xml:space="preserve">Menjelaskan </w:t>
            </w:r>
            <w:r w:rsidRPr="00914512">
              <w:rPr>
                <w:rFonts w:ascii="Arial" w:hAnsi="Arial" w:cs="Arial"/>
                <w:bCs/>
                <w:lang w:val="en-US"/>
              </w:rPr>
              <w:t>perubahan dan adaptasi fisiologis pasca persalinan</w:t>
            </w:r>
          </w:p>
          <w:p w14:paraId="4A55C273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1C77F9FA" w14:textId="77777777" w:rsidR="00FE25CF" w:rsidRPr="00914512" w:rsidRDefault="00FE25CF" w:rsidP="008F1BC7">
            <w:pPr>
              <w:pStyle w:val="ListParagraph"/>
              <w:numPr>
                <w:ilvl w:val="0"/>
                <w:numId w:val="49"/>
              </w:numPr>
              <w:ind w:left="340" w:hanging="284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Memberi tugas kepada mahasiswa untuk dikerjakan di rumah.</w:t>
            </w:r>
          </w:p>
          <w:p w14:paraId="49FD2D04" w14:textId="3B67E990" w:rsidR="00FE25CF" w:rsidRPr="00914512" w:rsidRDefault="00FE25CF" w:rsidP="008F1BC7">
            <w:pPr>
              <w:pStyle w:val="ListParagraph"/>
              <w:numPr>
                <w:ilvl w:val="0"/>
                <w:numId w:val="49"/>
              </w:numPr>
              <w:ind w:left="340" w:hanging="284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Menginformasikan materi pertemuan selanjutnya</w:t>
            </w:r>
          </w:p>
        </w:tc>
        <w:tc>
          <w:tcPr>
            <w:tcW w:w="992" w:type="dxa"/>
          </w:tcPr>
          <w:p w14:paraId="10B4D596" w14:textId="380DAE84" w:rsidR="00FE25CF" w:rsidRPr="00914512" w:rsidRDefault="00914512" w:rsidP="00FE25C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Power Point</w:t>
            </w:r>
          </w:p>
        </w:tc>
      </w:tr>
      <w:tr w:rsidR="00FE25CF" w:rsidRPr="00914512" w14:paraId="292485BF" w14:textId="77777777" w:rsidTr="009D0F6B">
        <w:trPr>
          <w:trHeight w:val="3872"/>
        </w:trPr>
        <w:tc>
          <w:tcPr>
            <w:tcW w:w="817" w:type="dxa"/>
          </w:tcPr>
          <w:p w14:paraId="7FFE7074" w14:textId="1CBE09FE" w:rsidR="00FE25CF" w:rsidRPr="00914512" w:rsidRDefault="00FE25CF" w:rsidP="00FE25C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lastRenderedPageBreak/>
              <w:t>13</w:t>
            </w:r>
          </w:p>
        </w:tc>
        <w:tc>
          <w:tcPr>
            <w:tcW w:w="1985" w:type="dxa"/>
          </w:tcPr>
          <w:p w14:paraId="5F2CFE1C" w14:textId="19FF0415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Mahasiswa mampu memahami perubahan dan adaptasi psikologis pasca persalinan</w:t>
            </w:r>
          </w:p>
        </w:tc>
        <w:tc>
          <w:tcPr>
            <w:tcW w:w="2268" w:type="dxa"/>
          </w:tcPr>
          <w:p w14:paraId="5C1D6EA2" w14:textId="5419A632" w:rsidR="00FE25CF" w:rsidRPr="00914512" w:rsidRDefault="00FE25CF" w:rsidP="00FE25CF">
            <w:pPr>
              <w:pStyle w:val="ListParagraph"/>
              <w:spacing w:after="0"/>
              <w:ind w:left="33"/>
              <w:jc w:val="both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perubahan dan adaptasi psikologis pasca persalinan</w:t>
            </w:r>
          </w:p>
        </w:tc>
        <w:tc>
          <w:tcPr>
            <w:tcW w:w="2127" w:type="dxa"/>
          </w:tcPr>
          <w:p w14:paraId="702A1D5B" w14:textId="674C478F" w:rsidR="00FE25CF" w:rsidRPr="00914512" w:rsidRDefault="00FE25CF" w:rsidP="00FE25CF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psikologis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pasca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persalinan</w:t>
            </w:r>
            <w:proofErr w:type="spellEnd"/>
          </w:p>
        </w:tc>
        <w:tc>
          <w:tcPr>
            <w:tcW w:w="1984" w:type="dxa"/>
          </w:tcPr>
          <w:p w14:paraId="19372330" w14:textId="77777777" w:rsidR="00FE25CF" w:rsidRPr="00914512" w:rsidRDefault="00FE25CF" w:rsidP="008F1BC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31" w:hanging="331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perubahan dan adaptasi psikologis pasca persalinan</w:t>
            </w:r>
          </w:p>
          <w:p w14:paraId="734D94CB" w14:textId="77777777" w:rsidR="00FE25CF" w:rsidRPr="00914512" w:rsidRDefault="00FE25CF" w:rsidP="008F1B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Post Partum Blues</w:t>
            </w:r>
          </w:p>
          <w:p w14:paraId="02521DF8" w14:textId="77777777" w:rsidR="00FE25CF" w:rsidRPr="00914512" w:rsidRDefault="00FE25CF" w:rsidP="008F1B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Depresi</w:t>
            </w:r>
          </w:p>
          <w:p w14:paraId="5C885621" w14:textId="77777777" w:rsidR="00FE25CF" w:rsidRPr="00914512" w:rsidRDefault="00FE25CF" w:rsidP="008F1B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Kesedihan</w:t>
            </w:r>
          </w:p>
          <w:p w14:paraId="1AB52A77" w14:textId="43C44B44" w:rsidR="00FE25CF" w:rsidRPr="00914512" w:rsidRDefault="00FE25CF" w:rsidP="008F1B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Duka Cita</w:t>
            </w:r>
          </w:p>
        </w:tc>
        <w:tc>
          <w:tcPr>
            <w:tcW w:w="1559" w:type="dxa"/>
          </w:tcPr>
          <w:p w14:paraId="5F719582" w14:textId="77777777" w:rsidR="00FE25CF" w:rsidRPr="00914512" w:rsidRDefault="00FE25CF" w:rsidP="008F1BC7">
            <w:pPr>
              <w:pStyle w:val="ListParagraph"/>
              <w:numPr>
                <w:ilvl w:val="0"/>
                <w:numId w:val="53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7629E5DC" w14:textId="77777777" w:rsidR="00FE25CF" w:rsidRPr="00914512" w:rsidRDefault="00FE25CF" w:rsidP="008F1BC7">
            <w:pPr>
              <w:pStyle w:val="ListParagraph"/>
              <w:numPr>
                <w:ilvl w:val="0"/>
                <w:numId w:val="53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</w:t>
            </w:r>
            <w:r w:rsidRPr="00914512">
              <w:rPr>
                <w:rFonts w:ascii="Arial" w:eastAsia="Arial Unicode MS" w:hAnsi="Arial" w:cs="Arial"/>
                <w:i/>
                <w:lang w:val="en-US"/>
              </w:rPr>
              <w:t>)</w:t>
            </w:r>
          </w:p>
          <w:p w14:paraId="332ADB31" w14:textId="79D186B6" w:rsidR="00FE25CF" w:rsidRPr="00914512" w:rsidRDefault="00FE25CF" w:rsidP="008F1BC7">
            <w:pPr>
              <w:pStyle w:val="ListParagraph"/>
              <w:numPr>
                <w:ilvl w:val="0"/>
                <w:numId w:val="53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35332E4C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2489C4EC" w14:textId="03F63A1C" w:rsidR="00FE25CF" w:rsidRPr="00914512" w:rsidRDefault="00FE25CF" w:rsidP="008F1B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cakupan materi pertemuan ke </w:t>
            </w:r>
            <w:r w:rsidRPr="00914512">
              <w:rPr>
                <w:rFonts w:ascii="Arial" w:hAnsi="Arial" w:cs="Arial"/>
                <w:lang w:val="en-US"/>
              </w:rPr>
              <w:t>13</w:t>
            </w:r>
          </w:p>
          <w:p w14:paraId="7B883F9C" w14:textId="0C8240AA" w:rsidR="00FE25CF" w:rsidRPr="00914512" w:rsidRDefault="00FE25CF" w:rsidP="008F1BC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Capaian kompetensi pertemuan ke </w:t>
            </w:r>
            <w:r w:rsidRPr="00914512">
              <w:rPr>
                <w:rFonts w:ascii="Arial" w:hAnsi="Arial" w:cs="Arial"/>
                <w:lang w:val="en-US"/>
              </w:rPr>
              <w:t>13</w:t>
            </w:r>
          </w:p>
          <w:p w14:paraId="34FD3EEE" w14:textId="77777777" w:rsidR="00FE25CF" w:rsidRPr="00914512" w:rsidRDefault="00FE25CF" w:rsidP="00FE25CF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726402A8" w14:textId="4B69C120" w:rsidR="00FE25CF" w:rsidRPr="00914512" w:rsidRDefault="00FE25CF" w:rsidP="008F1BC7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</w:rPr>
              <w:t xml:space="preserve">Menjelaskan </w:t>
            </w:r>
            <w:r w:rsidRPr="00914512">
              <w:rPr>
                <w:rFonts w:ascii="Arial" w:hAnsi="Arial" w:cs="Arial"/>
                <w:bCs/>
                <w:lang w:val="en-US"/>
              </w:rPr>
              <w:t>perubahan dana daptasi psikologis pasca persalinan</w:t>
            </w:r>
          </w:p>
          <w:p w14:paraId="01C6CAD7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7B05EE36" w14:textId="77777777" w:rsidR="00FE25CF" w:rsidRPr="00914512" w:rsidRDefault="00FE25CF" w:rsidP="008F1BC7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Memberi tugas kepada mahasiswa untuk dikerjakan di rumah.</w:t>
            </w:r>
          </w:p>
          <w:p w14:paraId="0E27B6FA" w14:textId="29108D35" w:rsidR="00FE25CF" w:rsidRPr="00914512" w:rsidRDefault="00FE25CF" w:rsidP="008F1BC7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Menginformasikan materi pertemuan selanjutnya</w:t>
            </w:r>
          </w:p>
        </w:tc>
        <w:tc>
          <w:tcPr>
            <w:tcW w:w="992" w:type="dxa"/>
          </w:tcPr>
          <w:p w14:paraId="24A355EF" w14:textId="7FECDFBB" w:rsidR="00FE25CF" w:rsidRPr="00914512" w:rsidRDefault="00914512" w:rsidP="00FE25C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Power Point</w:t>
            </w:r>
          </w:p>
        </w:tc>
      </w:tr>
      <w:tr w:rsidR="00FE25CF" w:rsidRPr="00914512" w14:paraId="7BEF18F0" w14:textId="77777777" w:rsidTr="009D0F6B">
        <w:trPr>
          <w:trHeight w:val="3872"/>
        </w:trPr>
        <w:tc>
          <w:tcPr>
            <w:tcW w:w="817" w:type="dxa"/>
          </w:tcPr>
          <w:p w14:paraId="0FE0B593" w14:textId="2C04907A" w:rsidR="00FE25CF" w:rsidRPr="00914512" w:rsidRDefault="00FE25CF" w:rsidP="00FE25C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lastRenderedPageBreak/>
              <w:t>14</w:t>
            </w:r>
          </w:p>
        </w:tc>
        <w:tc>
          <w:tcPr>
            <w:tcW w:w="1985" w:type="dxa"/>
          </w:tcPr>
          <w:p w14:paraId="3AA27BCE" w14:textId="6ED568C9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Mahasiswa mampu memahami konsep umum bayi baru lahir</w:t>
            </w:r>
          </w:p>
        </w:tc>
        <w:tc>
          <w:tcPr>
            <w:tcW w:w="2268" w:type="dxa"/>
          </w:tcPr>
          <w:p w14:paraId="0674588B" w14:textId="30E64CD7" w:rsidR="00FE25CF" w:rsidRPr="00914512" w:rsidRDefault="00FE25CF" w:rsidP="00FE25CF">
            <w:pPr>
              <w:pStyle w:val="ListParagraph"/>
              <w:spacing w:after="0"/>
              <w:ind w:left="33"/>
              <w:jc w:val="both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konsep umum bayi baru lahir</w:t>
            </w:r>
          </w:p>
        </w:tc>
        <w:tc>
          <w:tcPr>
            <w:tcW w:w="2127" w:type="dxa"/>
          </w:tcPr>
          <w:p w14:paraId="387583A5" w14:textId="0C21D013" w:rsidR="00FE25CF" w:rsidRPr="00914512" w:rsidRDefault="00FE25CF" w:rsidP="00FE25CF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bayi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984" w:type="dxa"/>
          </w:tcPr>
          <w:p w14:paraId="73960539" w14:textId="77777777" w:rsidR="00FE25CF" w:rsidRPr="00914512" w:rsidRDefault="00FE25CF" w:rsidP="008F1B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Konsep Umum Bayi Baru Lahir</w:t>
            </w:r>
          </w:p>
          <w:p w14:paraId="5D535E02" w14:textId="77777777" w:rsidR="00FE25CF" w:rsidRPr="00914512" w:rsidRDefault="00FE25CF" w:rsidP="008F1B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Pengertian Bayi Baru Lahir</w:t>
            </w:r>
          </w:p>
          <w:p w14:paraId="624A47C5" w14:textId="77777777" w:rsidR="00FE25CF" w:rsidRPr="00914512" w:rsidRDefault="00FE25CF" w:rsidP="008F1B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Tujuan asuhan Bayi Baru Lahir</w:t>
            </w:r>
          </w:p>
          <w:p w14:paraId="56B030A0" w14:textId="77777777" w:rsidR="00FE25CF" w:rsidRPr="00914512" w:rsidRDefault="00FE25CF" w:rsidP="008F1B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Jadwal pemeriksaan Bayi Baru Lahir</w:t>
            </w:r>
          </w:p>
          <w:p w14:paraId="0F481ECC" w14:textId="40463EB8" w:rsidR="00FE25CF" w:rsidRPr="00914512" w:rsidRDefault="00FE25CF" w:rsidP="00FE25CF">
            <w:pPr>
              <w:rPr>
                <w:rFonts w:ascii="Arial" w:hAnsi="Arial" w:cs="Arial"/>
                <w:sz w:val="22"/>
                <w:szCs w:val="22"/>
              </w:rPr>
            </w:pPr>
            <w:r w:rsidRPr="00914512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pemerintah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Bayi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Lahir</w:t>
            </w:r>
          </w:p>
        </w:tc>
        <w:tc>
          <w:tcPr>
            <w:tcW w:w="1559" w:type="dxa"/>
          </w:tcPr>
          <w:p w14:paraId="51673BE8" w14:textId="417FF94A" w:rsidR="00FE25CF" w:rsidRPr="00914512" w:rsidRDefault="00FE25CF" w:rsidP="008F1BC7">
            <w:pPr>
              <w:pStyle w:val="ListParagraph"/>
              <w:numPr>
                <w:ilvl w:val="0"/>
                <w:numId w:val="57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2EEE70EB" w14:textId="77777777" w:rsidR="00914512" w:rsidRPr="00914512" w:rsidRDefault="00FE25CF" w:rsidP="008F1BC7">
            <w:pPr>
              <w:pStyle w:val="ListParagraph"/>
              <w:numPr>
                <w:ilvl w:val="0"/>
                <w:numId w:val="57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5CD22105" w14:textId="0C297EB4" w:rsidR="00FE25CF" w:rsidRPr="00914512" w:rsidRDefault="00FE25CF" w:rsidP="008F1BC7">
            <w:pPr>
              <w:pStyle w:val="ListParagraph"/>
              <w:numPr>
                <w:ilvl w:val="0"/>
                <w:numId w:val="57"/>
              </w:numPr>
              <w:tabs>
                <w:tab w:val="left" w:pos="175"/>
              </w:tabs>
              <w:ind w:left="199" w:right="34" w:hanging="199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670FD56B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34830399" w14:textId="605B81C7" w:rsidR="00FE25CF" w:rsidRPr="00914512" w:rsidRDefault="00FE25CF" w:rsidP="008F1BC7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cakupan materi pertemuan ke </w:t>
            </w:r>
            <w:r w:rsidRPr="00914512">
              <w:rPr>
                <w:rFonts w:ascii="Arial" w:hAnsi="Arial" w:cs="Arial"/>
                <w:lang w:val="en-US"/>
              </w:rPr>
              <w:t>14</w:t>
            </w:r>
          </w:p>
          <w:p w14:paraId="28821959" w14:textId="037E7F6E" w:rsidR="00FE25CF" w:rsidRPr="00914512" w:rsidRDefault="00FE25CF" w:rsidP="008F1BC7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Capaian kompetensi pertemuan ke </w:t>
            </w:r>
            <w:r w:rsidRPr="00914512">
              <w:rPr>
                <w:rFonts w:ascii="Arial" w:hAnsi="Arial" w:cs="Arial"/>
                <w:lang w:val="en-US"/>
              </w:rPr>
              <w:t>14</w:t>
            </w:r>
          </w:p>
          <w:p w14:paraId="22133FDA" w14:textId="77777777" w:rsidR="00FE25CF" w:rsidRPr="00914512" w:rsidRDefault="00FE25CF" w:rsidP="00FE25CF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578563D6" w14:textId="4FC3139A" w:rsidR="00FE25CF" w:rsidRPr="00914512" w:rsidRDefault="00FE25CF" w:rsidP="008F1BC7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</w:rPr>
              <w:t xml:space="preserve">Menjelaskan konsep umu </w:t>
            </w:r>
            <w:r w:rsidRPr="00914512">
              <w:rPr>
                <w:rFonts w:ascii="Arial" w:hAnsi="Arial" w:cs="Arial"/>
                <w:bCs/>
                <w:lang w:val="en-US"/>
              </w:rPr>
              <w:t>bayi baru lahir</w:t>
            </w:r>
          </w:p>
          <w:p w14:paraId="3353FA2F" w14:textId="77777777" w:rsidR="00FE25CF" w:rsidRPr="00914512" w:rsidRDefault="00FE25CF" w:rsidP="00FE25CF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231F48F8" w14:textId="77777777" w:rsidR="00FE25CF" w:rsidRPr="00914512" w:rsidRDefault="00FE25CF" w:rsidP="008F1BC7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Memberi tugas kepada mahasiswa untuk dikerjakan di rumah.</w:t>
            </w:r>
          </w:p>
          <w:p w14:paraId="04499D67" w14:textId="098A8BBB" w:rsidR="00FE25CF" w:rsidRPr="00914512" w:rsidRDefault="00FE25CF" w:rsidP="008F1BC7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Menginformasikan materi pertemuan selanjutnya</w:t>
            </w:r>
          </w:p>
        </w:tc>
        <w:tc>
          <w:tcPr>
            <w:tcW w:w="992" w:type="dxa"/>
          </w:tcPr>
          <w:p w14:paraId="17283111" w14:textId="3D500AB6" w:rsidR="00FE25CF" w:rsidRPr="00914512" w:rsidRDefault="00914512" w:rsidP="00FE25C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Power Point</w:t>
            </w:r>
          </w:p>
        </w:tc>
      </w:tr>
      <w:tr w:rsidR="00FE25CF" w:rsidRPr="00914512" w14:paraId="36FD77BD" w14:textId="77777777" w:rsidTr="009D0F6B">
        <w:trPr>
          <w:trHeight w:val="3872"/>
        </w:trPr>
        <w:tc>
          <w:tcPr>
            <w:tcW w:w="817" w:type="dxa"/>
          </w:tcPr>
          <w:p w14:paraId="788287D8" w14:textId="316F4886" w:rsidR="00FE25CF" w:rsidRPr="00914512" w:rsidRDefault="00FE25CF" w:rsidP="00FE25C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lastRenderedPageBreak/>
              <w:t>15</w:t>
            </w:r>
          </w:p>
        </w:tc>
        <w:tc>
          <w:tcPr>
            <w:tcW w:w="1985" w:type="dxa"/>
          </w:tcPr>
          <w:p w14:paraId="52E3B10D" w14:textId="040C14EC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Mahasiswa memahami perubahan dan adaptasi fisiologi bayi baru lahir</w:t>
            </w:r>
          </w:p>
          <w:p w14:paraId="42A2513F" w14:textId="058ED08F" w:rsidR="00FE25CF" w:rsidRPr="00914512" w:rsidRDefault="00FE25CF" w:rsidP="00FE25CF">
            <w:pPr>
              <w:ind w:firstLine="7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2B89F462" w14:textId="77777777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perubahan dan adaptasi fisiologi bayi baru lahir</w:t>
            </w:r>
          </w:p>
          <w:p w14:paraId="6813A764" w14:textId="77777777" w:rsidR="00FE25CF" w:rsidRPr="00914512" w:rsidRDefault="00FE25CF" w:rsidP="00FE25CF">
            <w:pPr>
              <w:pStyle w:val="ListParagraph"/>
              <w:spacing w:after="0"/>
              <w:ind w:left="33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09886F" w14:textId="5E8B4300" w:rsidR="00FE25CF" w:rsidRPr="00914512" w:rsidRDefault="00FE25CF" w:rsidP="00FE25CF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fisiologi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bayi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984" w:type="dxa"/>
          </w:tcPr>
          <w:p w14:paraId="5DCC43D4" w14:textId="77777777" w:rsidR="00FE25CF" w:rsidRPr="00914512" w:rsidRDefault="00FE25CF" w:rsidP="008F1BC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P</w:t>
            </w:r>
            <w:r w:rsidRPr="00914512">
              <w:rPr>
                <w:rFonts w:ascii="Arial" w:hAnsi="Arial" w:cs="Arial"/>
              </w:rPr>
              <w:t>erubahan dan adaptasi fisiologi bayi baru lahir</w:t>
            </w:r>
          </w:p>
          <w:p w14:paraId="00531089" w14:textId="77777777" w:rsidR="00FE25CF" w:rsidRPr="00914512" w:rsidRDefault="00FE25CF" w:rsidP="008F1B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Sistem kerdiovaskuler</w:t>
            </w:r>
          </w:p>
          <w:p w14:paraId="0DADF632" w14:textId="77777777" w:rsidR="00FE25CF" w:rsidRPr="00914512" w:rsidRDefault="00FE25CF" w:rsidP="008F1B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Sistem pernafasan</w:t>
            </w:r>
          </w:p>
          <w:p w14:paraId="65CA85E6" w14:textId="77777777" w:rsidR="00FE25CF" w:rsidRPr="00914512" w:rsidRDefault="00FE25CF" w:rsidP="008F1B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Termoregulasi</w:t>
            </w:r>
          </w:p>
          <w:p w14:paraId="257FB76F" w14:textId="77777777" w:rsidR="00FE25CF" w:rsidRPr="00914512" w:rsidRDefault="00FE25CF" w:rsidP="008F1B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Sistem pencernaan</w:t>
            </w:r>
          </w:p>
          <w:p w14:paraId="69C3F3BF" w14:textId="2FACD213" w:rsidR="00FE25CF" w:rsidRPr="00914512" w:rsidRDefault="00FE25CF" w:rsidP="00FE25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imunologi</w:t>
            </w:r>
            <w:proofErr w:type="spellEnd"/>
          </w:p>
        </w:tc>
        <w:tc>
          <w:tcPr>
            <w:tcW w:w="1559" w:type="dxa"/>
          </w:tcPr>
          <w:p w14:paraId="34565339" w14:textId="0F7756A3" w:rsidR="00FE25CF" w:rsidRPr="00914512" w:rsidRDefault="00FE25CF" w:rsidP="008F1BC7">
            <w:pPr>
              <w:pStyle w:val="ListParagraph"/>
              <w:numPr>
                <w:ilvl w:val="0"/>
                <w:numId w:val="61"/>
              </w:numPr>
              <w:tabs>
                <w:tab w:val="left" w:pos="175"/>
              </w:tabs>
              <w:ind w:left="340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26891E15" w14:textId="77777777" w:rsidR="00914512" w:rsidRPr="00914512" w:rsidRDefault="00FE25CF" w:rsidP="008F1BC7">
            <w:pPr>
              <w:pStyle w:val="ListParagraph"/>
              <w:numPr>
                <w:ilvl w:val="0"/>
                <w:numId w:val="61"/>
              </w:numPr>
              <w:tabs>
                <w:tab w:val="left" w:pos="175"/>
              </w:tabs>
              <w:ind w:left="340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1D6AD608" w14:textId="69275F8A" w:rsidR="00FE25CF" w:rsidRPr="00914512" w:rsidRDefault="00FE25CF" w:rsidP="008F1BC7">
            <w:pPr>
              <w:pStyle w:val="ListParagraph"/>
              <w:numPr>
                <w:ilvl w:val="0"/>
                <w:numId w:val="61"/>
              </w:numPr>
              <w:tabs>
                <w:tab w:val="left" w:pos="175"/>
              </w:tabs>
              <w:ind w:left="340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Small Group Discussion (SGD)</w:t>
            </w:r>
          </w:p>
        </w:tc>
        <w:tc>
          <w:tcPr>
            <w:tcW w:w="3118" w:type="dxa"/>
          </w:tcPr>
          <w:p w14:paraId="1E5FA18E" w14:textId="77777777" w:rsidR="00914512" w:rsidRPr="00914512" w:rsidRDefault="00914512" w:rsidP="00914512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49C1324A" w14:textId="529A013F" w:rsidR="00914512" w:rsidRPr="00914512" w:rsidRDefault="00914512" w:rsidP="008F1BC7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cakupan materi pertemuan ke </w:t>
            </w:r>
            <w:r w:rsidRPr="00914512">
              <w:rPr>
                <w:rFonts w:ascii="Arial" w:hAnsi="Arial" w:cs="Arial"/>
                <w:lang w:val="en-US"/>
              </w:rPr>
              <w:t>15</w:t>
            </w:r>
          </w:p>
          <w:p w14:paraId="598CBD5F" w14:textId="7B707911" w:rsidR="00914512" w:rsidRPr="00914512" w:rsidRDefault="00914512" w:rsidP="008F1BC7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Capaian kompetensi pertemuan ke </w:t>
            </w:r>
            <w:r w:rsidRPr="00914512">
              <w:rPr>
                <w:rFonts w:ascii="Arial" w:hAnsi="Arial" w:cs="Arial"/>
                <w:lang w:val="en-US"/>
              </w:rPr>
              <w:t>15</w:t>
            </w:r>
          </w:p>
          <w:p w14:paraId="0749CC9E" w14:textId="77777777" w:rsidR="00914512" w:rsidRPr="00914512" w:rsidRDefault="00914512" w:rsidP="00914512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353B7A7A" w14:textId="143998C6" w:rsidR="00914512" w:rsidRPr="00914512" w:rsidRDefault="00914512" w:rsidP="008F1BC7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</w:rPr>
              <w:t xml:space="preserve">Menjelaskan </w:t>
            </w:r>
            <w:r w:rsidRPr="00914512">
              <w:rPr>
                <w:rFonts w:ascii="Arial" w:hAnsi="Arial" w:cs="Arial"/>
                <w:bCs/>
                <w:lang w:val="en-US"/>
              </w:rPr>
              <w:t>perubahan dan adaptasi fisiologis BBL</w:t>
            </w:r>
          </w:p>
          <w:p w14:paraId="45D6732F" w14:textId="77777777" w:rsidR="00914512" w:rsidRPr="00914512" w:rsidRDefault="00914512" w:rsidP="00914512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473335CF" w14:textId="77777777" w:rsidR="00914512" w:rsidRPr="00914512" w:rsidRDefault="00914512" w:rsidP="008F1BC7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Memberi tugas kepada mahasiswa untuk dikerjakan di rumah.</w:t>
            </w:r>
          </w:p>
          <w:p w14:paraId="26A1BD1C" w14:textId="5D274948" w:rsidR="00FE25CF" w:rsidRPr="00914512" w:rsidRDefault="00914512" w:rsidP="008F1BC7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Menginformasikan materi pertemuan selanjutnya</w:t>
            </w:r>
          </w:p>
        </w:tc>
        <w:tc>
          <w:tcPr>
            <w:tcW w:w="992" w:type="dxa"/>
          </w:tcPr>
          <w:p w14:paraId="25E0AA99" w14:textId="42B7B2AC" w:rsidR="00FE25CF" w:rsidRPr="00914512" w:rsidRDefault="00914512" w:rsidP="00FE25C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Power Point</w:t>
            </w:r>
          </w:p>
        </w:tc>
      </w:tr>
      <w:tr w:rsidR="00FE25CF" w:rsidRPr="00914512" w14:paraId="278FD1F2" w14:textId="77777777" w:rsidTr="009D0F6B">
        <w:trPr>
          <w:trHeight w:val="3872"/>
        </w:trPr>
        <w:tc>
          <w:tcPr>
            <w:tcW w:w="817" w:type="dxa"/>
          </w:tcPr>
          <w:p w14:paraId="3C37BB5F" w14:textId="6ECA2AD9" w:rsidR="00FE25CF" w:rsidRPr="00914512" w:rsidRDefault="00FE25CF" w:rsidP="00FE25C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</w:pPr>
            <w:r w:rsidRPr="00914512">
              <w:rPr>
                <w:rFonts w:ascii="Arial" w:hAnsi="Arial" w:cs="Arial"/>
                <w:bCs/>
                <w:color w:val="000000"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1985" w:type="dxa"/>
          </w:tcPr>
          <w:p w14:paraId="411C062D" w14:textId="4EB0E5D9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Mahasiswa memahami perubahan dan adaptasi psikologi bayi baru lahir dan memahami konsep tentang respon orang tua terhadap  bayi baru lahir</w:t>
            </w:r>
          </w:p>
        </w:tc>
        <w:tc>
          <w:tcPr>
            <w:tcW w:w="2268" w:type="dxa"/>
          </w:tcPr>
          <w:p w14:paraId="6B25BDF1" w14:textId="460F8ECA" w:rsidR="00FE25CF" w:rsidRPr="00914512" w:rsidRDefault="00FE25CF" w:rsidP="00FE25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memahami perubahan dan adaptasi psikologi bayi baru lahir dan memahami konsep tentang respon orang tua terhadap  bayi baru lahir</w:t>
            </w:r>
          </w:p>
        </w:tc>
        <w:tc>
          <w:tcPr>
            <w:tcW w:w="2127" w:type="dxa"/>
          </w:tcPr>
          <w:p w14:paraId="21F4BF56" w14:textId="736E9763" w:rsidR="00FE25CF" w:rsidRPr="00914512" w:rsidRDefault="00FE25CF" w:rsidP="00FE25CF">
            <w:pPr>
              <w:suppressAutoHyphens/>
              <w:snapToGrid w:val="0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adaptasi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psikologi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bayi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lahir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respon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orang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tua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4512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bayi</w:t>
            </w:r>
            <w:proofErr w:type="spellEnd"/>
            <w:proofErr w:type="gram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1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512">
              <w:rPr>
                <w:rFonts w:ascii="Arial" w:hAnsi="Arial" w:cs="Arial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984" w:type="dxa"/>
          </w:tcPr>
          <w:p w14:paraId="04979FA0" w14:textId="77777777" w:rsidR="00FE25CF" w:rsidRPr="00914512" w:rsidRDefault="00FE25CF" w:rsidP="008F1B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1" w:hanging="283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T</w:t>
            </w:r>
            <w:r w:rsidRPr="00914512">
              <w:rPr>
                <w:rFonts w:ascii="Arial" w:hAnsi="Arial" w:cs="Arial"/>
              </w:rPr>
              <w:t>entang respon orang tua terhadap  bayi baru lahir</w:t>
            </w:r>
          </w:p>
          <w:p w14:paraId="47D37579" w14:textId="77777777" w:rsidR="00FE25CF" w:rsidRPr="00914512" w:rsidRDefault="00FE25CF" w:rsidP="008F1BC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Bounding attachment</w:t>
            </w:r>
          </w:p>
          <w:p w14:paraId="44BEE615" w14:textId="77777777" w:rsidR="00FE25CF" w:rsidRPr="00914512" w:rsidRDefault="00FE25CF" w:rsidP="008F1BC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  <w:lang w:val="en-US"/>
              </w:rPr>
              <w:t>Respon ayah dan keluarga terhadap ibu dan bayi baru lahir</w:t>
            </w:r>
          </w:p>
          <w:p w14:paraId="455D1897" w14:textId="19FE1D83" w:rsidR="00FE25CF" w:rsidRPr="00914512" w:rsidRDefault="00FE25CF" w:rsidP="008F1BC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Sibling rivalry</w:t>
            </w:r>
          </w:p>
        </w:tc>
        <w:tc>
          <w:tcPr>
            <w:tcW w:w="1559" w:type="dxa"/>
          </w:tcPr>
          <w:p w14:paraId="587C0084" w14:textId="77777777" w:rsidR="00FE25CF" w:rsidRPr="00914512" w:rsidRDefault="00FE25CF" w:rsidP="008F1BC7">
            <w:pPr>
              <w:pStyle w:val="ListParagraph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Discovery learning (DL)</w:t>
            </w:r>
          </w:p>
          <w:p w14:paraId="282C9E7F" w14:textId="77777777" w:rsidR="00FE25CF" w:rsidRPr="00914512" w:rsidRDefault="00FE25CF" w:rsidP="008F1BC7">
            <w:pPr>
              <w:pStyle w:val="ListParagraph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right="34" w:hanging="283"/>
              <w:jc w:val="both"/>
              <w:rPr>
                <w:rFonts w:ascii="Arial" w:eastAsia="Arial Unicode MS" w:hAnsi="Arial" w:cs="Arial"/>
                <w:i/>
              </w:rPr>
            </w:pPr>
            <w:r w:rsidRPr="00914512">
              <w:rPr>
                <w:rFonts w:ascii="Arial" w:eastAsia="Arial Unicode MS" w:hAnsi="Arial" w:cs="Arial"/>
                <w:i/>
              </w:rPr>
              <w:t>Project Based Learning (PjBL)</w:t>
            </w:r>
          </w:p>
          <w:p w14:paraId="1F85243C" w14:textId="52C9401C" w:rsidR="00FE25CF" w:rsidRPr="00914512" w:rsidRDefault="00FE25CF" w:rsidP="00FE25CF">
            <w:pPr>
              <w:tabs>
                <w:tab w:val="left" w:pos="175"/>
              </w:tabs>
              <w:ind w:right="34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14512">
              <w:rPr>
                <w:rFonts w:ascii="Arial" w:eastAsia="Arial Unicode MS" w:hAnsi="Arial" w:cs="Arial"/>
                <w:i/>
                <w:sz w:val="22"/>
                <w:szCs w:val="22"/>
              </w:rPr>
              <w:t>Small Group Discussion (SGD)</w:t>
            </w:r>
          </w:p>
        </w:tc>
        <w:tc>
          <w:tcPr>
            <w:tcW w:w="3118" w:type="dxa"/>
          </w:tcPr>
          <w:p w14:paraId="3D0875C4" w14:textId="77777777" w:rsidR="00914512" w:rsidRPr="00914512" w:rsidRDefault="00914512" w:rsidP="00914512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Pendahuluan</w:t>
            </w:r>
          </w:p>
          <w:p w14:paraId="5170F09E" w14:textId="6EE19A1C" w:rsidR="00914512" w:rsidRPr="00914512" w:rsidRDefault="00914512" w:rsidP="008F1BC7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cakupan materi pertemuan ke </w:t>
            </w:r>
            <w:r w:rsidRPr="00914512">
              <w:rPr>
                <w:rFonts w:ascii="Arial" w:hAnsi="Arial" w:cs="Arial"/>
                <w:lang w:val="en-US"/>
              </w:rPr>
              <w:t>16</w:t>
            </w:r>
          </w:p>
          <w:p w14:paraId="31E0352E" w14:textId="359F6BCA" w:rsidR="00914512" w:rsidRPr="00914512" w:rsidRDefault="00914512" w:rsidP="008F1BC7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 xml:space="preserve">Menjelaskan Capaian kompetensi pertemuan ke </w:t>
            </w:r>
            <w:r w:rsidRPr="00914512">
              <w:rPr>
                <w:rFonts w:ascii="Arial" w:hAnsi="Arial" w:cs="Arial"/>
                <w:lang w:val="en-US"/>
              </w:rPr>
              <w:t>16</w:t>
            </w:r>
          </w:p>
          <w:p w14:paraId="0164EE3F" w14:textId="77777777" w:rsidR="00914512" w:rsidRPr="00914512" w:rsidRDefault="00914512" w:rsidP="00914512">
            <w:pPr>
              <w:ind w:left="175"/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</w:p>
          <w:p w14:paraId="181493C6" w14:textId="77777777" w:rsidR="00914512" w:rsidRPr="00914512" w:rsidRDefault="00914512" w:rsidP="00914512">
            <w:pPr>
              <w:ind w:left="14" w:hanging="12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Penyajian</w:t>
            </w:r>
            <w:proofErr w:type="spellEnd"/>
          </w:p>
          <w:p w14:paraId="6875BED6" w14:textId="285823D8" w:rsidR="00914512" w:rsidRPr="00914512" w:rsidRDefault="00914512" w:rsidP="008F1BC7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bCs/>
              </w:rPr>
            </w:pPr>
            <w:r w:rsidRPr="00914512">
              <w:rPr>
                <w:rFonts w:ascii="Arial" w:hAnsi="Arial" w:cs="Arial"/>
                <w:bCs/>
              </w:rPr>
              <w:t xml:space="preserve">Menjelaskan </w:t>
            </w:r>
            <w:r w:rsidRPr="00914512">
              <w:rPr>
                <w:rFonts w:ascii="Arial" w:hAnsi="Arial" w:cs="Arial"/>
                <w:bCs/>
                <w:lang w:val="en-US"/>
              </w:rPr>
              <w:t>tentang respon orang tua terhadap BBL</w:t>
            </w:r>
          </w:p>
          <w:p w14:paraId="08270E05" w14:textId="77777777" w:rsidR="00914512" w:rsidRPr="00914512" w:rsidRDefault="00914512" w:rsidP="00914512">
            <w:pPr>
              <w:ind w:hanging="10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14512">
              <w:rPr>
                <w:rFonts w:ascii="Arial" w:hAnsi="Arial" w:cs="Arial"/>
                <w:b/>
                <w:sz w:val="22"/>
                <w:szCs w:val="22"/>
                <w:u w:val="single"/>
              </w:rPr>
              <w:t>Penutup</w:t>
            </w:r>
            <w:proofErr w:type="spellEnd"/>
          </w:p>
          <w:p w14:paraId="7A710074" w14:textId="77777777" w:rsidR="00914512" w:rsidRPr="00914512" w:rsidRDefault="00914512" w:rsidP="008F1BC7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Memberi tugas kepada mahasiswa untuk dikerjakan di rumah.</w:t>
            </w:r>
          </w:p>
          <w:p w14:paraId="51CBE14C" w14:textId="5FEF4D2F" w:rsidR="00FE25CF" w:rsidRPr="00914512" w:rsidRDefault="00914512" w:rsidP="008F1BC7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914512">
              <w:rPr>
                <w:rFonts w:ascii="Arial" w:hAnsi="Arial" w:cs="Arial"/>
              </w:rPr>
              <w:t>Menginformasikan materi pertemuan selanjutnya</w:t>
            </w:r>
          </w:p>
        </w:tc>
        <w:tc>
          <w:tcPr>
            <w:tcW w:w="992" w:type="dxa"/>
          </w:tcPr>
          <w:p w14:paraId="158EEFBD" w14:textId="1C4E4010" w:rsidR="00FE25CF" w:rsidRPr="00914512" w:rsidRDefault="00914512" w:rsidP="00FE25C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14512">
              <w:rPr>
                <w:rFonts w:ascii="Arial" w:hAnsi="Arial" w:cs="Arial"/>
                <w:sz w:val="22"/>
                <w:szCs w:val="22"/>
                <w:lang w:val="id-ID"/>
              </w:rPr>
              <w:t>Power Point</w:t>
            </w:r>
          </w:p>
        </w:tc>
      </w:tr>
    </w:tbl>
    <w:p w14:paraId="40B27FAC" w14:textId="2788DF03" w:rsidR="008F23E6" w:rsidRDefault="008F23E6" w:rsidP="008F23E6">
      <w:pPr>
        <w:ind w:left="3261" w:hanging="3240"/>
        <w:jc w:val="both"/>
      </w:pPr>
    </w:p>
    <w:p w14:paraId="2E8D827F" w14:textId="77777777" w:rsidR="008F1BC7" w:rsidRDefault="008F1BC7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val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/>
        </w:rPr>
        <w:br w:type="page"/>
      </w:r>
    </w:p>
    <w:p w14:paraId="4CAA68E3" w14:textId="5612E950" w:rsidR="00914512" w:rsidRPr="000D5FE3" w:rsidRDefault="00914512" w:rsidP="00914512">
      <w:pPr>
        <w:ind w:left="142"/>
        <w:rPr>
          <w:rFonts w:ascii="Arial" w:hAnsi="Arial" w:cs="Arial"/>
          <w:color w:val="000000"/>
          <w:sz w:val="22"/>
          <w:szCs w:val="22"/>
          <w:lang w:val="fi-FI"/>
        </w:rPr>
      </w:pPr>
      <w:r w:rsidRPr="000D5FE3">
        <w:rPr>
          <w:rFonts w:ascii="Arial" w:hAnsi="Arial" w:cs="Arial"/>
          <w:b/>
          <w:color w:val="000000"/>
          <w:sz w:val="22"/>
          <w:szCs w:val="22"/>
          <w:lang w:val="fi-FI"/>
        </w:rPr>
        <w:lastRenderedPageBreak/>
        <w:t>Komposisi Penilaian</w:t>
      </w:r>
      <w:r w:rsidRPr="000D5FE3">
        <w:rPr>
          <w:rFonts w:ascii="Arial" w:hAnsi="Arial" w:cs="Arial"/>
          <w:color w:val="000000"/>
          <w:sz w:val="22"/>
          <w:szCs w:val="22"/>
          <w:lang w:val="fi-FI"/>
        </w:rPr>
        <w:tab/>
        <w:t>:</w:t>
      </w:r>
    </w:p>
    <w:p w14:paraId="40869FA3" w14:textId="77777777" w:rsidR="00914512" w:rsidRPr="000D5FE3" w:rsidRDefault="00914512" w:rsidP="00914512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tbl>
      <w:tblPr>
        <w:tblpPr w:leftFromText="180" w:rightFromText="180" w:vertAnchor="text" w:horzAnchor="page" w:tblpX="2593" w:tblpY="77"/>
        <w:tblW w:w="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3"/>
      </w:tblGrid>
      <w:tr w:rsidR="00914512" w:rsidRPr="000D5FE3" w14:paraId="5F7D8913" w14:textId="77777777" w:rsidTr="009D0F6B">
        <w:tc>
          <w:tcPr>
            <w:tcW w:w="2802" w:type="dxa"/>
            <w:shd w:val="clear" w:color="auto" w:fill="C0C0C0"/>
          </w:tcPr>
          <w:p w14:paraId="07A6FB86" w14:textId="77777777" w:rsidR="00914512" w:rsidRPr="000D5FE3" w:rsidRDefault="00914512" w:rsidP="009D0F6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Aspek Penilaian</w:t>
            </w:r>
          </w:p>
        </w:tc>
        <w:tc>
          <w:tcPr>
            <w:tcW w:w="1403" w:type="dxa"/>
            <w:shd w:val="clear" w:color="auto" w:fill="C0C0C0"/>
          </w:tcPr>
          <w:p w14:paraId="2C0BE5D9" w14:textId="77777777" w:rsidR="00914512" w:rsidRPr="000D5FE3" w:rsidRDefault="00914512" w:rsidP="009D0F6B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Prosentase</w:t>
            </w:r>
          </w:p>
        </w:tc>
      </w:tr>
      <w:tr w:rsidR="00914512" w:rsidRPr="000D5FE3" w14:paraId="2467D831" w14:textId="77777777" w:rsidTr="009D0F6B">
        <w:tc>
          <w:tcPr>
            <w:tcW w:w="2802" w:type="dxa"/>
          </w:tcPr>
          <w:p w14:paraId="6E009689" w14:textId="77777777" w:rsidR="00914512" w:rsidRPr="000D5FE3" w:rsidRDefault="00914512" w:rsidP="009D0F6B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Ujian Akhir Semester</w:t>
            </w:r>
          </w:p>
        </w:tc>
        <w:tc>
          <w:tcPr>
            <w:tcW w:w="1403" w:type="dxa"/>
          </w:tcPr>
          <w:p w14:paraId="279BF08B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35 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%</w:t>
            </w:r>
          </w:p>
        </w:tc>
      </w:tr>
      <w:tr w:rsidR="00914512" w:rsidRPr="000D5FE3" w14:paraId="6C5812A7" w14:textId="77777777" w:rsidTr="009D0F6B">
        <w:tc>
          <w:tcPr>
            <w:tcW w:w="2802" w:type="dxa"/>
          </w:tcPr>
          <w:p w14:paraId="3EDDA585" w14:textId="77777777" w:rsidR="00914512" w:rsidRPr="000D5FE3" w:rsidRDefault="00914512" w:rsidP="009D0F6B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Ujian Tengah Semester</w:t>
            </w:r>
          </w:p>
        </w:tc>
        <w:tc>
          <w:tcPr>
            <w:tcW w:w="1403" w:type="dxa"/>
          </w:tcPr>
          <w:p w14:paraId="5823B15D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25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%</w:t>
            </w:r>
          </w:p>
        </w:tc>
      </w:tr>
      <w:tr w:rsidR="00914512" w:rsidRPr="000D5FE3" w14:paraId="3CA8F1DA" w14:textId="77777777" w:rsidTr="009D0F6B">
        <w:tc>
          <w:tcPr>
            <w:tcW w:w="2802" w:type="dxa"/>
          </w:tcPr>
          <w:p w14:paraId="09D070A8" w14:textId="77777777" w:rsidR="00914512" w:rsidRPr="000D5FE3" w:rsidRDefault="00914512" w:rsidP="009D0F6B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03" w:type="dxa"/>
          </w:tcPr>
          <w:p w14:paraId="1C7E845F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20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%</w:t>
            </w:r>
          </w:p>
        </w:tc>
      </w:tr>
      <w:tr w:rsidR="00914512" w:rsidRPr="000D5FE3" w14:paraId="1F444D0E" w14:textId="77777777" w:rsidTr="009D0F6B">
        <w:tc>
          <w:tcPr>
            <w:tcW w:w="2802" w:type="dxa"/>
          </w:tcPr>
          <w:p w14:paraId="3852FAA8" w14:textId="77777777" w:rsidR="00914512" w:rsidRPr="000D5FE3" w:rsidRDefault="00914512" w:rsidP="009D0F6B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Partisipasi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Mahasiswa</w:t>
            </w:r>
          </w:p>
        </w:tc>
        <w:tc>
          <w:tcPr>
            <w:tcW w:w="1403" w:type="dxa"/>
          </w:tcPr>
          <w:p w14:paraId="6266DD4A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10 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914512" w:rsidRPr="000D5FE3" w14:paraId="51FEB887" w14:textId="77777777" w:rsidTr="009D0F6B">
        <w:tc>
          <w:tcPr>
            <w:tcW w:w="2802" w:type="dxa"/>
          </w:tcPr>
          <w:p w14:paraId="1A4CDE84" w14:textId="77777777" w:rsidR="00914512" w:rsidRPr="000D5FE3" w:rsidRDefault="00914512" w:rsidP="009D0F6B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Sikap</w:t>
            </w:r>
          </w:p>
        </w:tc>
        <w:tc>
          <w:tcPr>
            <w:tcW w:w="1403" w:type="dxa"/>
          </w:tcPr>
          <w:p w14:paraId="12012BEC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10</w:t>
            </w:r>
            <w:r w:rsidRPr="000D5FE3">
              <w:rPr>
                <w:rFonts w:ascii="Arial" w:hAnsi="Arial" w:cs="Arial"/>
                <w:color w:val="000000"/>
                <w:sz w:val="22"/>
                <w:szCs w:val="22"/>
              </w:rPr>
              <w:t xml:space="preserve">   %</w:t>
            </w:r>
          </w:p>
        </w:tc>
      </w:tr>
      <w:tr w:rsidR="00914512" w:rsidRPr="000D5FE3" w14:paraId="1C69A32A" w14:textId="77777777" w:rsidTr="009D0F6B">
        <w:tc>
          <w:tcPr>
            <w:tcW w:w="2802" w:type="dxa"/>
          </w:tcPr>
          <w:p w14:paraId="33F9EAEF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</w:pPr>
            <w:r w:rsidRPr="000D5FE3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Total</w:t>
            </w:r>
          </w:p>
        </w:tc>
        <w:tc>
          <w:tcPr>
            <w:tcW w:w="1403" w:type="dxa"/>
          </w:tcPr>
          <w:p w14:paraId="15B6AF24" w14:textId="77777777" w:rsidR="00914512" w:rsidRPr="000D5FE3" w:rsidRDefault="00914512" w:rsidP="009D0F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5F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100 </w:t>
            </w:r>
            <w:r w:rsidRPr="000D5FE3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%</w:t>
            </w:r>
          </w:p>
        </w:tc>
      </w:tr>
    </w:tbl>
    <w:p w14:paraId="1BA546BF" w14:textId="77777777" w:rsidR="00914512" w:rsidRPr="000D5FE3" w:rsidRDefault="00914512" w:rsidP="00914512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2E97C19D" w14:textId="77777777" w:rsidR="00914512" w:rsidRPr="000D5FE3" w:rsidRDefault="00914512" w:rsidP="00914512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0EEB6EAB" w14:textId="7777777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7901464C" w14:textId="7777777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40F2C9F2" w14:textId="7777777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3D3A17F7" w14:textId="7777777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78B62A68" w14:textId="7AA566EC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366A771A" w14:textId="2D67F49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081F1E06" w14:textId="2CCF8580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3041579E" w14:textId="77777777" w:rsidR="00914512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14:paraId="7F85C326" w14:textId="77777777" w:rsidR="00914512" w:rsidRPr="000D5FE3" w:rsidRDefault="00914512" w:rsidP="00914512">
      <w:pPr>
        <w:ind w:left="180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0D5FE3">
        <w:rPr>
          <w:rFonts w:ascii="Arial" w:hAnsi="Arial" w:cs="Arial"/>
          <w:b/>
          <w:color w:val="000000"/>
          <w:sz w:val="22"/>
          <w:szCs w:val="22"/>
          <w:lang w:val="id-ID"/>
        </w:rPr>
        <w:t>Bentuk Penilaian</w:t>
      </w:r>
    </w:p>
    <w:p w14:paraId="499C943F" w14:textId="77777777" w:rsidR="00914512" w:rsidRPr="000D5FE3" w:rsidRDefault="00914512" w:rsidP="008F1BC7">
      <w:pPr>
        <w:numPr>
          <w:ilvl w:val="0"/>
          <w:numId w:val="65"/>
        </w:numPr>
        <w:ind w:left="426" w:hanging="284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0D5FE3">
        <w:rPr>
          <w:rFonts w:ascii="Arial" w:hAnsi="Arial" w:cs="Arial"/>
          <w:b/>
          <w:color w:val="000000"/>
          <w:sz w:val="22"/>
          <w:szCs w:val="22"/>
          <w:lang w:val="id-ID"/>
        </w:rPr>
        <w:t>Tes Tertulis</w:t>
      </w:r>
    </w:p>
    <w:p w14:paraId="16F01014" w14:textId="77777777" w:rsidR="00914512" w:rsidRPr="000D5FE3" w:rsidRDefault="00914512" w:rsidP="008F1BC7">
      <w:pPr>
        <w:numPr>
          <w:ilvl w:val="0"/>
          <w:numId w:val="65"/>
        </w:numPr>
        <w:ind w:left="426" w:hanging="284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0D5FE3">
        <w:rPr>
          <w:rFonts w:ascii="Arial" w:hAnsi="Arial" w:cs="Arial"/>
          <w:b/>
          <w:color w:val="000000"/>
          <w:sz w:val="22"/>
          <w:szCs w:val="22"/>
          <w:lang w:val="id-ID"/>
        </w:rPr>
        <w:t>Tes Lisan</w:t>
      </w:r>
    </w:p>
    <w:p w14:paraId="12A584EB" w14:textId="77777777" w:rsidR="00914512" w:rsidRPr="002238FE" w:rsidRDefault="00914512" w:rsidP="00914512">
      <w:pPr>
        <w:ind w:left="180"/>
        <w:rPr>
          <w:rFonts w:ascii="Tahoma" w:hAnsi="Tahoma" w:cs="Tahoma"/>
          <w:b/>
          <w:color w:val="000000"/>
          <w:sz w:val="18"/>
          <w:szCs w:val="18"/>
          <w:lang w:val="id-ID"/>
        </w:rPr>
      </w:pPr>
    </w:p>
    <w:p w14:paraId="72E8E0F1" w14:textId="77777777" w:rsidR="00914512" w:rsidRPr="002238FE" w:rsidRDefault="00914512" w:rsidP="00914512">
      <w:pPr>
        <w:ind w:left="180"/>
        <w:rPr>
          <w:rFonts w:ascii="Tahoma" w:hAnsi="Tahoma" w:cs="Tahoma"/>
          <w:b/>
          <w:color w:val="000000"/>
          <w:sz w:val="18"/>
          <w:szCs w:val="18"/>
          <w:lang w:val="fi-FI"/>
        </w:rPr>
      </w:pPr>
      <w:r w:rsidRPr="002238FE"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Daftar Referensi </w:t>
      </w:r>
      <w:r w:rsidRPr="002238FE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</w:p>
    <w:p w14:paraId="3B0FF685" w14:textId="77777777" w:rsidR="00914512" w:rsidRPr="00B21240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 xml:space="preserve">Varney’s Midwifery, 2007, Buku Ajar Asuhan Kebidanan </w:t>
      </w:r>
    </w:p>
    <w:p w14:paraId="6E711BAA" w14:textId="77777777" w:rsidR="00914512" w:rsidRPr="00B21240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>Saefudin Abdul Bari, 2001, Buku Acuan Nasional Maternal dan Neonatal</w:t>
      </w:r>
    </w:p>
    <w:p w14:paraId="043F3050" w14:textId="77777777" w:rsidR="00914512" w:rsidRPr="00B21240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 xml:space="preserve">Pusdiknakes, WHO, JHPIEGO, 2001, Buku II Askeb pada ibu intrapartum, </w:t>
      </w:r>
    </w:p>
    <w:p w14:paraId="072D21BE" w14:textId="77777777" w:rsidR="00914512" w:rsidRPr="00B21240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>WHO, 2001, Panduan Praktis Maternal dan Noenatal.</w:t>
      </w:r>
    </w:p>
    <w:p w14:paraId="69741DBC" w14:textId="77777777" w:rsidR="00914512" w:rsidRPr="00B21240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>Ida Bagus Gede Manuaba, 2002, Kebidanan dan Peny. Kandungan dan Keluarga Berencana untuk Pendidikan Bidan</w:t>
      </w:r>
    </w:p>
    <w:p w14:paraId="53311EB4" w14:textId="4165D4E7" w:rsidR="00914512" w:rsidRPr="00914512" w:rsidRDefault="00914512" w:rsidP="008F1BC7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B21240">
        <w:t>Pusdiknakes, WHO, JHPIEGO, 2008, Panduan Pengajaran Asuhan Kebidanan</w:t>
      </w:r>
    </w:p>
    <w:p w14:paraId="1E73B33D" w14:textId="77777777" w:rsidR="00914512" w:rsidRPr="000D5FE3" w:rsidRDefault="00914512" w:rsidP="00914512">
      <w:pPr>
        <w:pStyle w:val="ListParagraph"/>
        <w:spacing w:line="270" w:lineRule="auto"/>
        <w:ind w:left="727" w:right="220"/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4"/>
        <w:gridCol w:w="3827"/>
      </w:tblGrid>
      <w:tr w:rsidR="00914512" w:rsidRPr="00A5289F" w14:paraId="46F1F759" w14:textId="77777777" w:rsidTr="009D0F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873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A5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Disusun oleh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3F3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A5289F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Diperiksa oleh 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188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A5289F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Disahkan oleh :</w:t>
            </w:r>
          </w:p>
        </w:tc>
      </w:tr>
      <w:tr w:rsidR="00914512" w:rsidRPr="00A5289F" w14:paraId="0FE53CF7" w14:textId="77777777" w:rsidTr="009D0F6B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C1C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A5289F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Dosen Pengampu</w:t>
            </w:r>
          </w:p>
          <w:p w14:paraId="74CB02A6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B318A66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973AB5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2B3E874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AE9748C" w14:textId="55C4C1E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Ulva Hari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Tr.Keb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M.Kes</w:t>
            </w:r>
            <w:proofErr w:type="spellEnd"/>
            <w:r w:rsidRPr="00A5289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080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A5289F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Ketua Program Studi</w:t>
            </w:r>
          </w:p>
          <w:p w14:paraId="0039467A" w14:textId="77777777" w:rsidR="00914512" w:rsidRDefault="00914512" w:rsidP="009D0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515DBC" w14:textId="77777777" w:rsidR="00914512" w:rsidRDefault="00914512" w:rsidP="009D0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5BD9B" w14:textId="77777777" w:rsidR="00914512" w:rsidRDefault="00914512" w:rsidP="009D0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7B008" w14:textId="77777777" w:rsidR="00914512" w:rsidRDefault="00914512" w:rsidP="009D0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B9231D" w14:textId="77777777" w:rsidR="00914512" w:rsidRPr="00F908A6" w:rsidRDefault="00914512" w:rsidP="009D0F6B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Ayik Nikmatul Laili, S.S.T.Keb., M.Kes</w:t>
            </w:r>
          </w:p>
          <w:p w14:paraId="1D84BAEC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9BC" w14:textId="1B5F50C3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D1A1527" wp14:editId="1465AB0A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131445</wp:posOffset>
                  </wp:positionV>
                  <wp:extent cx="451485" cy="1057275"/>
                  <wp:effectExtent l="0" t="0" r="571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89" t="36336" r="35713" b="17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5289F">
              <w:rPr>
                <w:rFonts w:ascii="Arial" w:hAnsi="Arial" w:cs="Arial"/>
                <w:color w:val="000000"/>
                <w:sz w:val="22"/>
                <w:szCs w:val="22"/>
              </w:rPr>
              <w:t>Fakultas</w:t>
            </w:r>
            <w:proofErr w:type="spellEnd"/>
            <w:r w:rsidRPr="00A52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89F">
              <w:rPr>
                <w:rFonts w:ascii="Arial" w:hAnsi="Arial" w:cs="Arial"/>
                <w:color w:val="000000"/>
                <w:sz w:val="22"/>
                <w:szCs w:val="22"/>
              </w:rPr>
              <w:t>Ilmu</w:t>
            </w:r>
            <w:proofErr w:type="spellEnd"/>
            <w:r w:rsidRPr="00A5289F">
              <w:rPr>
                <w:rFonts w:ascii="Arial" w:hAnsi="Arial" w:cs="Arial"/>
                <w:color w:val="000000"/>
                <w:sz w:val="22"/>
                <w:szCs w:val="22"/>
              </w:rPr>
              <w:t xml:space="preserve"> Kesehatan</w:t>
            </w:r>
          </w:p>
          <w:p w14:paraId="0F93350A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289F">
              <w:rPr>
                <w:rFonts w:ascii="Arial" w:hAnsi="Arial" w:cs="Arial"/>
                <w:sz w:val="22"/>
                <w:szCs w:val="22"/>
                <w:lang w:val="sv-SE"/>
              </w:rPr>
              <w:t>Wakil Dekan</w:t>
            </w:r>
          </w:p>
          <w:p w14:paraId="1D668CC3" w14:textId="77777777" w:rsidR="00914512" w:rsidRPr="00A5289F" w:rsidRDefault="00914512" w:rsidP="009D0F6B">
            <w:pPr>
              <w:ind w:right="4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232DD4D" w14:textId="77777777" w:rsidR="00914512" w:rsidRPr="00A5289F" w:rsidRDefault="00914512" w:rsidP="009D0F6B">
            <w:pPr>
              <w:ind w:right="4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46078E2" w14:textId="77777777" w:rsidR="00914512" w:rsidRPr="00A5289F" w:rsidRDefault="00914512" w:rsidP="009D0F6B">
            <w:pPr>
              <w:ind w:right="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0A72DC" w14:textId="77777777" w:rsidR="00914512" w:rsidRPr="00BF00EE" w:rsidRDefault="00914512" w:rsidP="009D0F6B">
            <w:pPr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Prabowo,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S.Kep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Ns,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M.Kes</w:t>
            </w:r>
            <w:proofErr w:type="spellEnd"/>
          </w:p>
        </w:tc>
      </w:tr>
    </w:tbl>
    <w:p w14:paraId="68607771" w14:textId="77777777" w:rsidR="00914512" w:rsidRPr="00BE1D17" w:rsidRDefault="00914512" w:rsidP="00914512">
      <w:pPr>
        <w:rPr>
          <w:rFonts w:ascii="Tahoma" w:hAnsi="Tahoma" w:cs="Tahoma"/>
          <w:color w:val="000000"/>
          <w:lang w:val="id-ID"/>
        </w:rPr>
      </w:pPr>
    </w:p>
    <w:sectPr w:rsidR="00914512" w:rsidRPr="00BE1D17" w:rsidSect="008F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CBA"/>
    <w:multiLevelType w:val="hybridMultilevel"/>
    <w:tmpl w:val="947A8802"/>
    <w:lvl w:ilvl="0" w:tplc="5718C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A50"/>
    <w:multiLevelType w:val="hybridMultilevel"/>
    <w:tmpl w:val="9A4E1D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700"/>
    <w:multiLevelType w:val="hybridMultilevel"/>
    <w:tmpl w:val="CB6EAF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824"/>
    <w:multiLevelType w:val="hybridMultilevel"/>
    <w:tmpl w:val="AE383560"/>
    <w:lvl w:ilvl="0" w:tplc="0421000F">
      <w:start w:val="1"/>
      <w:numFmt w:val="decimal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0E146CC"/>
    <w:multiLevelType w:val="hybridMultilevel"/>
    <w:tmpl w:val="65201926"/>
    <w:lvl w:ilvl="0" w:tplc="0421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B5632C"/>
    <w:multiLevelType w:val="hybridMultilevel"/>
    <w:tmpl w:val="C0D8B8BE"/>
    <w:lvl w:ilvl="0" w:tplc="CAB2A2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B8D336D"/>
    <w:multiLevelType w:val="hybridMultilevel"/>
    <w:tmpl w:val="659A1D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3B4A"/>
    <w:multiLevelType w:val="hybridMultilevel"/>
    <w:tmpl w:val="63F665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3A8"/>
    <w:multiLevelType w:val="hybridMultilevel"/>
    <w:tmpl w:val="93B64F22"/>
    <w:lvl w:ilvl="0" w:tplc="E23E0E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AC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25A08"/>
    <w:multiLevelType w:val="hybridMultilevel"/>
    <w:tmpl w:val="275C7166"/>
    <w:lvl w:ilvl="0" w:tplc="DD4EA3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ED7544B"/>
    <w:multiLevelType w:val="hybridMultilevel"/>
    <w:tmpl w:val="30D8549A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1F9252F5"/>
    <w:multiLevelType w:val="hybridMultilevel"/>
    <w:tmpl w:val="A5ECD9A0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20575140"/>
    <w:multiLevelType w:val="hybridMultilevel"/>
    <w:tmpl w:val="68367802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9" w:hanging="360"/>
      </w:pPr>
    </w:lvl>
    <w:lvl w:ilvl="2" w:tplc="0421001B" w:tentative="1">
      <w:start w:val="1"/>
      <w:numFmt w:val="lowerRoman"/>
      <w:lvlText w:val="%3."/>
      <w:lvlJc w:val="right"/>
      <w:pPr>
        <w:ind w:left="2039" w:hanging="180"/>
      </w:pPr>
    </w:lvl>
    <w:lvl w:ilvl="3" w:tplc="0421000F" w:tentative="1">
      <w:start w:val="1"/>
      <w:numFmt w:val="decimal"/>
      <w:lvlText w:val="%4."/>
      <w:lvlJc w:val="left"/>
      <w:pPr>
        <w:ind w:left="2759" w:hanging="360"/>
      </w:pPr>
    </w:lvl>
    <w:lvl w:ilvl="4" w:tplc="04210019" w:tentative="1">
      <w:start w:val="1"/>
      <w:numFmt w:val="lowerLetter"/>
      <w:lvlText w:val="%5."/>
      <w:lvlJc w:val="left"/>
      <w:pPr>
        <w:ind w:left="3479" w:hanging="360"/>
      </w:pPr>
    </w:lvl>
    <w:lvl w:ilvl="5" w:tplc="0421001B" w:tentative="1">
      <w:start w:val="1"/>
      <w:numFmt w:val="lowerRoman"/>
      <w:lvlText w:val="%6."/>
      <w:lvlJc w:val="right"/>
      <w:pPr>
        <w:ind w:left="4199" w:hanging="180"/>
      </w:pPr>
    </w:lvl>
    <w:lvl w:ilvl="6" w:tplc="0421000F" w:tentative="1">
      <w:start w:val="1"/>
      <w:numFmt w:val="decimal"/>
      <w:lvlText w:val="%7."/>
      <w:lvlJc w:val="left"/>
      <w:pPr>
        <w:ind w:left="4919" w:hanging="360"/>
      </w:pPr>
    </w:lvl>
    <w:lvl w:ilvl="7" w:tplc="04210019" w:tentative="1">
      <w:start w:val="1"/>
      <w:numFmt w:val="lowerLetter"/>
      <w:lvlText w:val="%8."/>
      <w:lvlJc w:val="left"/>
      <w:pPr>
        <w:ind w:left="5639" w:hanging="360"/>
      </w:pPr>
    </w:lvl>
    <w:lvl w:ilvl="8" w:tplc="0421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225305AD"/>
    <w:multiLevelType w:val="hybridMultilevel"/>
    <w:tmpl w:val="151E9C60"/>
    <w:lvl w:ilvl="0" w:tplc="B0121B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8A37A9"/>
    <w:multiLevelType w:val="hybridMultilevel"/>
    <w:tmpl w:val="D9507A6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91CF8"/>
    <w:multiLevelType w:val="hybridMultilevel"/>
    <w:tmpl w:val="2A764CFA"/>
    <w:lvl w:ilvl="0" w:tplc="83BA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AC9"/>
    <w:multiLevelType w:val="hybridMultilevel"/>
    <w:tmpl w:val="AF8647D8"/>
    <w:lvl w:ilvl="0" w:tplc="64BE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0C03"/>
    <w:multiLevelType w:val="hybridMultilevel"/>
    <w:tmpl w:val="F83EF79C"/>
    <w:lvl w:ilvl="0" w:tplc="1FC2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D2AFD"/>
    <w:multiLevelType w:val="hybridMultilevel"/>
    <w:tmpl w:val="177C6064"/>
    <w:lvl w:ilvl="0" w:tplc="C6A2B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2BFC276E"/>
    <w:multiLevelType w:val="hybridMultilevel"/>
    <w:tmpl w:val="B46C3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0636C"/>
    <w:multiLevelType w:val="hybridMultilevel"/>
    <w:tmpl w:val="258A8E38"/>
    <w:lvl w:ilvl="0" w:tplc="7C68076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D54EF"/>
    <w:multiLevelType w:val="hybridMultilevel"/>
    <w:tmpl w:val="0AD4D1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4309"/>
    <w:multiLevelType w:val="hybridMultilevel"/>
    <w:tmpl w:val="F9A4BF54"/>
    <w:lvl w:ilvl="0" w:tplc="D94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38CB"/>
    <w:multiLevelType w:val="hybridMultilevel"/>
    <w:tmpl w:val="51F247D4"/>
    <w:lvl w:ilvl="0" w:tplc="0D26E7B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37230945"/>
    <w:multiLevelType w:val="hybridMultilevel"/>
    <w:tmpl w:val="CC846B66"/>
    <w:lvl w:ilvl="0" w:tplc="BEC4ECE6">
      <w:start w:val="1"/>
      <w:numFmt w:val="decimal"/>
      <w:lvlText w:val="%1."/>
      <w:lvlJc w:val="left"/>
      <w:pPr>
        <w:ind w:left="691" w:hanging="360"/>
      </w:pPr>
      <w:rPr>
        <w:rFonts w:asciiTheme="minorHAnsi" w:eastAsiaTheme="minorHAnsi" w:hAnsiTheme="min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11" w:hanging="360"/>
      </w:pPr>
    </w:lvl>
    <w:lvl w:ilvl="2" w:tplc="3809001B" w:tentative="1">
      <w:start w:val="1"/>
      <w:numFmt w:val="lowerRoman"/>
      <w:lvlText w:val="%3."/>
      <w:lvlJc w:val="right"/>
      <w:pPr>
        <w:ind w:left="2131" w:hanging="180"/>
      </w:pPr>
    </w:lvl>
    <w:lvl w:ilvl="3" w:tplc="3809000F" w:tentative="1">
      <w:start w:val="1"/>
      <w:numFmt w:val="decimal"/>
      <w:lvlText w:val="%4."/>
      <w:lvlJc w:val="left"/>
      <w:pPr>
        <w:ind w:left="2851" w:hanging="360"/>
      </w:pPr>
    </w:lvl>
    <w:lvl w:ilvl="4" w:tplc="38090019" w:tentative="1">
      <w:start w:val="1"/>
      <w:numFmt w:val="lowerLetter"/>
      <w:lvlText w:val="%5."/>
      <w:lvlJc w:val="left"/>
      <w:pPr>
        <w:ind w:left="3571" w:hanging="360"/>
      </w:pPr>
    </w:lvl>
    <w:lvl w:ilvl="5" w:tplc="3809001B" w:tentative="1">
      <w:start w:val="1"/>
      <w:numFmt w:val="lowerRoman"/>
      <w:lvlText w:val="%6."/>
      <w:lvlJc w:val="right"/>
      <w:pPr>
        <w:ind w:left="4291" w:hanging="180"/>
      </w:pPr>
    </w:lvl>
    <w:lvl w:ilvl="6" w:tplc="3809000F" w:tentative="1">
      <w:start w:val="1"/>
      <w:numFmt w:val="decimal"/>
      <w:lvlText w:val="%7."/>
      <w:lvlJc w:val="left"/>
      <w:pPr>
        <w:ind w:left="5011" w:hanging="360"/>
      </w:pPr>
    </w:lvl>
    <w:lvl w:ilvl="7" w:tplc="38090019" w:tentative="1">
      <w:start w:val="1"/>
      <w:numFmt w:val="lowerLetter"/>
      <w:lvlText w:val="%8."/>
      <w:lvlJc w:val="left"/>
      <w:pPr>
        <w:ind w:left="5731" w:hanging="360"/>
      </w:pPr>
    </w:lvl>
    <w:lvl w:ilvl="8" w:tplc="3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 w15:restartNumberingAfterBreak="0">
    <w:nsid w:val="387C1A53"/>
    <w:multiLevelType w:val="hybridMultilevel"/>
    <w:tmpl w:val="E05810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C3DFE"/>
    <w:multiLevelType w:val="hybridMultilevel"/>
    <w:tmpl w:val="2F3A2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5205"/>
    <w:multiLevelType w:val="hybridMultilevel"/>
    <w:tmpl w:val="50E4D2C0"/>
    <w:lvl w:ilvl="0" w:tplc="EB0CDD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3B01476C"/>
    <w:multiLevelType w:val="hybridMultilevel"/>
    <w:tmpl w:val="6F069980"/>
    <w:lvl w:ilvl="0" w:tplc="287EDE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3BD63E2D"/>
    <w:multiLevelType w:val="hybridMultilevel"/>
    <w:tmpl w:val="4EF47550"/>
    <w:lvl w:ilvl="0" w:tplc="C010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553CC"/>
    <w:multiLevelType w:val="hybridMultilevel"/>
    <w:tmpl w:val="35AEE6CC"/>
    <w:lvl w:ilvl="0" w:tplc="18C6B0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09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AC2CF9"/>
    <w:multiLevelType w:val="hybridMultilevel"/>
    <w:tmpl w:val="5A32B3B2"/>
    <w:lvl w:ilvl="0" w:tplc="CF0E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F08B2"/>
    <w:multiLevelType w:val="hybridMultilevel"/>
    <w:tmpl w:val="7F427C2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303A8"/>
    <w:multiLevelType w:val="hybridMultilevel"/>
    <w:tmpl w:val="F16C3B84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 w15:restartNumberingAfterBreak="0">
    <w:nsid w:val="48EF4B00"/>
    <w:multiLevelType w:val="hybridMultilevel"/>
    <w:tmpl w:val="4EB4CA36"/>
    <w:lvl w:ilvl="0" w:tplc="E5FEE01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  <w:b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4BBC26E0"/>
    <w:multiLevelType w:val="hybridMultilevel"/>
    <w:tmpl w:val="4D2E6182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4DD52824"/>
    <w:multiLevelType w:val="hybridMultilevel"/>
    <w:tmpl w:val="878CA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D3062"/>
    <w:multiLevelType w:val="hybridMultilevel"/>
    <w:tmpl w:val="0CDA4AA8"/>
    <w:lvl w:ilvl="0" w:tplc="CE041F38">
      <w:start w:val="1"/>
      <w:numFmt w:val="decimal"/>
      <w:lvlText w:val="%1."/>
      <w:lvlJc w:val="left"/>
      <w:pPr>
        <w:ind w:left="975" w:hanging="615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11DA8"/>
    <w:multiLevelType w:val="hybridMultilevel"/>
    <w:tmpl w:val="C50E663C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9" w15:restartNumberingAfterBreak="0">
    <w:nsid w:val="501573FC"/>
    <w:multiLevelType w:val="hybridMultilevel"/>
    <w:tmpl w:val="D2129DDC"/>
    <w:lvl w:ilvl="0" w:tplc="5C520E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 w15:restartNumberingAfterBreak="0">
    <w:nsid w:val="50B205AE"/>
    <w:multiLevelType w:val="hybridMultilevel"/>
    <w:tmpl w:val="725E00C0"/>
    <w:lvl w:ilvl="0" w:tplc="EFA08B32">
      <w:start w:val="1"/>
      <w:numFmt w:val="decimal"/>
      <w:lvlText w:val="%1."/>
      <w:lvlJc w:val="left"/>
      <w:pPr>
        <w:ind w:left="416" w:hanging="360"/>
      </w:pPr>
      <w:rPr>
        <w:rFonts w:ascii="Arial" w:hAnsi="Arial" w:cs="Arial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136" w:hanging="360"/>
      </w:pPr>
    </w:lvl>
    <w:lvl w:ilvl="2" w:tplc="3809001B" w:tentative="1">
      <w:start w:val="1"/>
      <w:numFmt w:val="lowerRoman"/>
      <w:lvlText w:val="%3."/>
      <w:lvlJc w:val="right"/>
      <w:pPr>
        <w:ind w:left="1856" w:hanging="180"/>
      </w:pPr>
    </w:lvl>
    <w:lvl w:ilvl="3" w:tplc="3809000F" w:tentative="1">
      <w:start w:val="1"/>
      <w:numFmt w:val="decimal"/>
      <w:lvlText w:val="%4."/>
      <w:lvlJc w:val="left"/>
      <w:pPr>
        <w:ind w:left="2576" w:hanging="360"/>
      </w:pPr>
    </w:lvl>
    <w:lvl w:ilvl="4" w:tplc="38090019" w:tentative="1">
      <w:start w:val="1"/>
      <w:numFmt w:val="lowerLetter"/>
      <w:lvlText w:val="%5."/>
      <w:lvlJc w:val="left"/>
      <w:pPr>
        <w:ind w:left="3296" w:hanging="360"/>
      </w:pPr>
    </w:lvl>
    <w:lvl w:ilvl="5" w:tplc="3809001B" w:tentative="1">
      <w:start w:val="1"/>
      <w:numFmt w:val="lowerRoman"/>
      <w:lvlText w:val="%6."/>
      <w:lvlJc w:val="right"/>
      <w:pPr>
        <w:ind w:left="4016" w:hanging="180"/>
      </w:pPr>
    </w:lvl>
    <w:lvl w:ilvl="6" w:tplc="3809000F" w:tentative="1">
      <w:start w:val="1"/>
      <w:numFmt w:val="decimal"/>
      <w:lvlText w:val="%7."/>
      <w:lvlJc w:val="left"/>
      <w:pPr>
        <w:ind w:left="4736" w:hanging="360"/>
      </w:pPr>
    </w:lvl>
    <w:lvl w:ilvl="7" w:tplc="38090019" w:tentative="1">
      <w:start w:val="1"/>
      <w:numFmt w:val="lowerLetter"/>
      <w:lvlText w:val="%8."/>
      <w:lvlJc w:val="left"/>
      <w:pPr>
        <w:ind w:left="5456" w:hanging="360"/>
      </w:pPr>
    </w:lvl>
    <w:lvl w:ilvl="8" w:tplc="38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1" w15:restartNumberingAfterBreak="0">
    <w:nsid w:val="520C5B5C"/>
    <w:multiLevelType w:val="hybridMultilevel"/>
    <w:tmpl w:val="31FAB7E8"/>
    <w:lvl w:ilvl="0" w:tplc="221E24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5225270F"/>
    <w:multiLevelType w:val="hybridMultilevel"/>
    <w:tmpl w:val="888ABEC4"/>
    <w:lvl w:ilvl="0" w:tplc="11B6B8D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 w15:restartNumberingAfterBreak="0">
    <w:nsid w:val="52D03408"/>
    <w:multiLevelType w:val="hybridMultilevel"/>
    <w:tmpl w:val="C0FE814C"/>
    <w:lvl w:ilvl="0" w:tplc="AA343A2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52DF6A84"/>
    <w:multiLevelType w:val="hybridMultilevel"/>
    <w:tmpl w:val="2766D7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33930"/>
    <w:multiLevelType w:val="hybridMultilevel"/>
    <w:tmpl w:val="5EAC6584"/>
    <w:lvl w:ilvl="0" w:tplc="5C489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E0134"/>
    <w:multiLevelType w:val="hybridMultilevel"/>
    <w:tmpl w:val="A2FC29FA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7" w15:restartNumberingAfterBreak="0">
    <w:nsid w:val="5C9626D3"/>
    <w:multiLevelType w:val="hybridMultilevel"/>
    <w:tmpl w:val="04E04A22"/>
    <w:lvl w:ilvl="0" w:tplc="A052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0731C"/>
    <w:multiLevelType w:val="hybridMultilevel"/>
    <w:tmpl w:val="355C8EA0"/>
    <w:lvl w:ilvl="0" w:tplc="A268F1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9" w15:restartNumberingAfterBreak="0">
    <w:nsid w:val="658A2EBB"/>
    <w:multiLevelType w:val="hybridMultilevel"/>
    <w:tmpl w:val="92404E34"/>
    <w:lvl w:ilvl="0" w:tplc="33408AA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0" w15:restartNumberingAfterBreak="0">
    <w:nsid w:val="65C45A39"/>
    <w:multiLevelType w:val="hybridMultilevel"/>
    <w:tmpl w:val="139C99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4E2C"/>
    <w:multiLevelType w:val="hybridMultilevel"/>
    <w:tmpl w:val="F572A8C8"/>
    <w:lvl w:ilvl="0" w:tplc="51AEDC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2" w15:restartNumberingAfterBreak="0">
    <w:nsid w:val="6A592178"/>
    <w:multiLevelType w:val="hybridMultilevel"/>
    <w:tmpl w:val="C70CA038"/>
    <w:lvl w:ilvl="0" w:tplc="89248A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 w15:restartNumberingAfterBreak="0">
    <w:nsid w:val="6B8641CA"/>
    <w:multiLevelType w:val="hybridMultilevel"/>
    <w:tmpl w:val="40741894"/>
    <w:lvl w:ilvl="0" w:tplc="934AF2A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4" w15:restartNumberingAfterBreak="0">
    <w:nsid w:val="6C275E84"/>
    <w:multiLevelType w:val="hybridMultilevel"/>
    <w:tmpl w:val="841A4270"/>
    <w:lvl w:ilvl="0" w:tplc="F710E3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5" w15:restartNumberingAfterBreak="0">
    <w:nsid w:val="70426334"/>
    <w:multiLevelType w:val="hybridMultilevel"/>
    <w:tmpl w:val="8C7E4D20"/>
    <w:lvl w:ilvl="0" w:tplc="793081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6" w15:restartNumberingAfterBreak="0">
    <w:nsid w:val="74757568"/>
    <w:multiLevelType w:val="hybridMultilevel"/>
    <w:tmpl w:val="49BC2880"/>
    <w:lvl w:ilvl="0" w:tplc="D8F48B5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 w15:restartNumberingAfterBreak="0">
    <w:nsid w:val="76864815"/>
    <w:multiLevelType w:val="hybridMultilevel"/>
    <w:tmpl w:val="6F629102"/>
    <w:lvl w:ilvl="0" w:tplc="E21498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8" w15:restartNumberingAfterBreak="0">
    <w:nsid w:val="780B175C"/>
    <w:multiLevelType w:val="hybridMultilevel"/>
    <w:tmpl w:val="636EECD8"/>
    <w:lvl w:ilvl="0" w:tplc="8C646E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9" w15:restartNumberingAfterBreak="0">
    <w:nsid w:val="79E054BF"/>
    <w:multiLevelType w:val="hybridMultilevel"/>
    <w:tmpl w:val="F122317A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0" w15:restartNumberingAfterBreak="0">
    <w:nsid w:val="7B35710E"/>
    <w:multiLevelType w:val="hybridMultilevel"/>
    <w:tmpl w:val="F28C8B24"/>
    <w:lvl w:ilvl="0" w:tplc="1C80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325352"/>
    <w:multiLevelType w:val="hybridMultilevel"/>
    <w:tmpl w:val="E5B26B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C2F01"/>
    <w:multiLevelType w:val="hybridMultilevel"/>
    <w:tmpl w:val="D2024F86"/>
    <w:lvl w:ilvl="0" w:tplc="25127E1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3" w15:restartNumberingAfterBreak="0">
    <w:nsid w:val="7EDE5D55"/>
    <w:multiLevelType w:val="hybridMultilevel"/>
    <w:tmpl w:val="05AE3F8E"/>
    <w:lvl w:ilvl="0" w:tplc="CCDA5C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007381"/>
    <w:multiLevelType w:val="hybridMultilevel"/>
    <w:tmpl w:val="E82EDE9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E42E1C"/>
    <w:multiLevelType w:val="hybridMultilevel"/>
    <w:tmpl w:val="A8380578"/>
    <w:lvl w:ilvl="0" w:tplc="EC446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36"/>
  </w:num>
  <w:num w:numId="5">
    <w:abstractNumId w:val="38"/>
  </w:num>
  <w:num w:numId="6">
    <w:abstractNumId w:val="10"/>
  </w:num>
  <w:num w:numId="7">
    <w:abstractNumId w:val="59"/>
  </w:num>
  <w:num w:numId="8">
    <w:abstractNumId w:val="19"/>
  </w:num>
  <w:num w:numId="9">
    <w:abstractNumId w:val="3"/>
  </w:num>
  <w:num w:numId="10">
    <w:abstractNumId w:val="39"/>
  </w:num>
  <w:num w:numId="11">
    <w:abstractNumId w:val="41"/>
  </w:num>
  <w:num w:numId="12">
    <w:abstractNumId w:val="11"/>
  </w:num>
  <w:num w:numId="13">
    <w:abstractNumId w:val="26"/>
  </w:num>
  <w:num w:numId="14">
    <w:abstractNumId w:val="46"/>
  </w:num>
  <w:num w:numId="15">
    <w:abstractNumId w:val="35"/>
  </w:num>
  <w:num w:numId="16">
    <w:abstractNumId w:val="33"/>
  </w:num>
  <w:num w:numId="17">
    <w:abstractNumId w:val="37"/>
  </w:num>
  <w:num w:numId="18">
    <w:abstractNumId w:val="54"/>
  </w:num>
  <w:num w:numId="19">
    <w:abstractNumId w:val="12"/>
  </w:num>
  <w:num w:numId="20">
    <w:abstractNumId w:val="62"/>
  </w:num>
  <w:num w:numId="21">
    <w:abstractNumId w:val="20"/>
  </w:num>
  <w:num w:numId="22">
    <w:abstractNumId w:val="24"/>
  </w:num>
  <w:num w:numId="23">
    <w:abstractNumId w:val="0"/>
  </w:num>
  <w:num w:numId="24">
    <w:abstractNumId w:val="7"/>
  </w:num>
  <w:num w:numId="25">
    <w:abstractNumId w:val="65"/>
  </w:num>
  <w:num w:numId="26">
    <w:abstractNumId w:val="29"/>
  </w:num>
  <w:num w:numId="27">
    <w:abstractNumId w:val="31"/>
  </w:num>
  <w:num w:numId="28">
    <w:abstractNumId w:val="44"/>
  </w:num>
  <w:num w:numId="29">
    <w:abstractNumId w:val="14"/>
  </w:num>
  <w:num w:numId="30">
    <w:abstractNumId w:val="16"/>
  </w:num>
  <w:num w:numId="31">
    <w:abstractNumId w:val="64"/>
  </w:num>
  <w:num w:numId="32">
    <w:abstractNumId w:val="6"/>
  </w:num>
  <w:num w:numId="33">
    <w:abstractNumId w:val="22"/>
  </w:num>
  <w:num w:numId="34">
    <w:abstractNumId w:val="61"/>
  </w:num>
  <w:num w:numId="35">
    <w:abstractNumId w:val="25"/>
  </w:num>
  <w:num w:numId="36">
    <w:abstractNumId w:val="45"/>
  </w:num>
  <w:num w:numId="37">
    <w:abstractNumId w:val="1"/>
  </w:num>
  <w:num w:numId="38">
    <w:abstractNumId w:val="60"/>
  </w:num>
  <w:num w:numId="39">
    <w:abstractNumId w:val="50"/>
  </w:num>
  <w:num w:numId="40">
    <w:abstractNumId w:val="17"/>
  </w:num>
  <w:num w:numId="41">
    <w:abstractNumId w:val="32"/>
  </w:num>
  <w:num w:numId="42">
    <w:abstractNumId w:val="47"/>
  </w:num>
  <w:num w:numId="43">
    <w:abstractNumId w:val="34"/>
  </w:num>
  <w:num w:numId="44">
    <w:abstractNumId w:val="40"/>
  </w:num>
  <w:num w:numId="45">
    <w:abstractNumId w:val="58"/>
  </w:num>
  <w:num w:numId="46">
    <w:abstractNumId w:val="21"/>
  </w:num>
  <w:num w:numId="47">
    <w:abstractNumId w:val="9"/>
  </w:num>
  <w:num w:numId="48">
    <w:abstractNumId w:val="28"/>
  </w:num>
  <w:num w:numId="49">
    <w:abstractNumId w:val="5"/>
  </w:num>
  <w:num w:numId="50">
    <w:abstractNumId w:val="18"/>
  </w:num>
  <w:num w:numId="51">
    <w:abstractNumId w:val="43"/>
  </w:num>
  <w:num w:numId="52">
    <w:abstractNumId w:val="23"/>
  </w:num>
  <w:num w:numId="53">
    <w:abstractNumId w:val="2"/>
  </w:num>
  <w:num w:numId="54">
    <w:abstractNumId w:val="57"/>
  </w:num>
  <w:num w:numId="55">
    <w:abstractNumId w:val="42"/>
  </w:num>
  <w:num w:numId="56">
    <w:abstractNumId w:val="52"/>
  </w:num>
  <w:num w:numId="57">
    <w:abstractNumId w:val="49"/>
  </w:num>
  <w:num w:numId="58">
    <w:abstractNumId w:val="56"/>
  </w:num>
  <w:num w:numId="59">
    <w:abstractNumId w:val="13"/>
  </w:num>
  <w:num w:numId="60">
    <w:abstractNumId w:val="53"/>
  </w:num>
  <w:num w:numId="61">
    <w:abstractNumId w:val="55"/>
  </w:num>
  <w:num w:numId="62">
    <w:abstractNumId w:val="27"/>
  </w:num>
  <w:num w:numId="63">
    <w:abstractNumId w:val="51"/>
  </w:num>
  <w:num w:numId="64">
    <w:abstractNumId w:val="48"/>
  </w:num>
  <w:num w:numId="65">
    <w:abstractNumId w:val="4"/>
  </w:num>
  <w:num w:numId="66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6"/>
    <w:rsid w:val="001024AF"/>
    <w:rsid w:val="007C4117"/>
    <w:rsid w:val="008F1BC7"/>
    <w:rsid w:val="008F23E6"/>
    <w:rsid w:val="00914512"/>
    <w:rsid w:val="00A66D76"/>
    <w:rsid w:val="00B26AD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6E9"/>
  <w15:chartTrackingRefBased/>
  <w15:docId w15:val="{756B711B-4D40-4F52-B407-59E5C26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3E6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table" w:styleId="LightShading">
    <w:name w:val="Light Shading"/>
    <w:basedOn w:val="TableNormal"/>
    <w:uiPriority w:val="60"/>
    <w:rsid w:val="008F23E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Ulva Hari</dc:creator>
  <cp:keywords/>
  <dc:description/>
  <cp:lastModifiedBy>Ulva Hari</cp:lastModifiedBy>
  <cp:revision>1</cp:revision>
  <dcterms:created xsi:type="dcterms:W3CDTF">2023-07-28T05:34:00Z</dcterms:created>
  <dcterms:modified xsi:type="dcterms:W3CDTF">2023-07-28T06:16:00Z</dcterms:modified>
</cp:coreProperties>
</file>